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48E3">
      <w:pPr>
        <w:widowControl w:val="0"/>
        <w:jc w:val="center"/>
        <w:rPr>
          <w:rFonts w:ascii="Comic Sans MS" w:hAnsi="Comic Sans MS"/>
          <w:b/>
          <w:bCs/>
          <w:color w:val="FF6600"/>
          <w:sz w:val="40"/>
          <w:lang w:val="es-ES_tradnl"/>
        </w:rPr>
      </w:pPr>
      <w:bookmarkStart w:id="0" w:name="_GoBack"/>
      <w:bookmarkEnd w:id="0"/>
      <w:r>
        <w:rPr>
          <w:rFonts w:ascii="Comic Sans MS" w:hAnsi="Comic Sans MS"/>
          <w:b/>
          <w:bCs/>
          <w:color w:val="FF6600"/>
          <w:sz w:val="40"/>
          <w:lang w:val="es-ES_tradnl"/>
        </w:rPr>
        <w:t>ORACIONES</w:t>
      </w:r>
    </w:p>
    <w:p w:rsidR="00000000" w:rsidRDefault="00CD48E3">
      <w:pPr>
        <w:widowControl w:val="0"/>
        <w:jc w:val="center"/>
        <w:rPr>
          <w:rFonts w:ascii="Comic Sans MS" w:hAnsi="Comic Sans MS"/>
          <w:b/>
          <w:bCs/>
          <w:color w:val="FF6600"/>
          <w:sz w:val="40"/>
          <w:lang w:val="es-ES_tradnl"/>
        </w:rPr>
      </w:pPr>
    </w:p>
    <w:p w:rsidR="00000000" w:rsidRDefault="00CD48E3">
      <w:pPr>
        <w:pStyle w:val="Ttulo1"/>
        <w:keepNext w:val="0"/>
        <w:widowControl w:val="0"/>
        <w:rPr>
          <w:rFonts w:ascii="Comic Sans MS" w:hAnsi="Comic Sans MS"/>
          <w:b/>
          <w:bCs/>
          <w:lang w:val="es-ES_tradnl"/>
        </w:rPr>
      </w:pPr>
      <w:r>
        <w:rPr>
          <w:rFonts w:ascii="Comic Sans MS" w:hAnsi="Comic Sans MS"/>
          <w:b/>
          <w:bCs/>
          <w:lang w:val="es-ES_tradnl"/>
        </w:rPr>
        <w:t>A QUEMARROPA</w:t>
      </w:r>
    </w:p>
    <w:p w:rsidR="00000000" w:rsidRDefault="00CD48E3">
      <w:pPr>
        <w:widowControl w:val="0"/>
        <w:jc w:val="center"/>
        <w:rPr>
          <w:rFonts w:ascii="Comic Sans MS" w:hAnsi="Comic Sans MS"/>
          <w:b/>
          <w:bCs/>
          <w:color w:val="FF6600"/>
          <w:sz w:val="40"/>
          <w:lang w:val="es-ES_tradnl"/>
        </w:rPr>
      </w:pPr>
    </w:p>
    <w:p w:rsidR="00000000" w:rsidRDefault="00CD48E3">
      <w:pPr>
        <w:widowControl w:val="0"/>
        <w:jc w:val="center"/>
        <w:rPr>
          <w:rFonts w:ascii="Comic Sans MS" w:hAnsi="Comic Sans MS"/>
          <w:color w:val="FF6600"/>
          <w:sz w:val="40"/>
          <w:lang w:val="es-ES_tradnl"/>
        </w:rPr>
      </w:pPr>
    </w:p>
    <w:p w:rsidR="00000000" w:rsidRDefault="00CD48E3">
      <w:pPr>
        <w:widowControl w:val="0"/>
        <w:jc w:val="center"/>
        <w:rPr>
          <w:rFonts w:ascii="Comic Sans MS" w:hAnsi="Comic Sans MS"/>
          <w:color w:val="FF6600"/>
          <w:sz w:val="40"/>
          <w:lang w:val="es-ES_tradnl"/>
        </w:rPr>
      </w:pPr>
    </w:p>
    <w:p w:rsidR="00000000" w:rsidRDefault="00CD48E3">
      <w:pPr>
        <w:widowControl w:val="0"/>
        <w:jc w:val="center"/>
        <w:rPr>
          <w:rFonts w:ascii="Comic Sans MS" w:hAnsi="Comic Sans MS"/>
          <w:color w:val="FF6600"/>
          <w:sz w:val="40"/>
          <w:lang w:val="es-ES_tradnl"/>
        </w:rPr>
      </w:pPr>
      <w:r>
        <w:rPr>
          <w:rFonts w:ascii="Comic Sans MS" w:hAnsi="Comic Sans MS"/>
          <w:color w:val="FF6600"/>
          <w:sz w:val="40"/>
          <w:lang w:val="es-ES_tradnl"/>
        </w:rPr>
        <w:t>Luis Espinal, sj.</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jc w:val="both"/>
        <w:rPr>
          <w:rFonts w:ascii="Comic Sans MS" w:hAnsi="Comic Sans MS"/>
          <w:lang w:val="es-ES_tradnl"/>
        </w:rPr>
      </w:pPr>
      <w:r>
        <w:rPr>
          <w:rFonts w:ascii="Comic Sans MS" w:hAnsi="Comic Sans MS"/>
          <w:lang w:val="es-ES_tradnl"/>
        </w:rPr>
        <w:t xml:space="preserve">     Los grandes momentos de la vida (una opción, un encuentro, un amor) encuentran su densidad humana cuando, a través de ellos, se nos revela, de una manera especial, la verdad de nuestro ser. </w:t>
      </w:r>
    </w:p>
    <w:p w:rsidR="00000000" w:rsidRDefault="00CD48E3">
      <w:pPr>
        <w:widowControl w:val="0"/>
        <w:jc w:val="both"/>
        <w:rPr>
          <w:rFonts w:ascii="Comic Sans MS" w:hAnsi="Comic Sans MS"/>
          <w:lang w:val="es-ES_tradnl"/>
        </w:rPr>
      </w:pPr>
      <w:r>
        <w:rPr>
          <w:rFonts w:ascii="Comic Sans MS" w:hAnsi="Comic Sans MS"/>
          <w:lang w:val="es-ES_tradnl"/>
        </w:rPr>
        <w:t xml:space="preserve">     Es e</w:t>
      </w:r>
      <w:r>
        <w:rPr>
          <w:rFonts w:ascii="Comic Sans MS" w:hAnsi="Comic Sans MS"/>
          <w:lang w:val="es-ES_tradnl"/>
        </w:rPr>
        <w:t>ntonces, al acercarnos a nuestros auténticos orígenes, cuando nos acercamos a aquel Misterio del que recibimos nuestra consistencia; anhelamos haber sido ya llamados y que ya hayan dispuesto de nosotros.</w:t>
      </w:r>
    </w:p>
    <w:p w:rsidR="00000000" w:rsidRDefault="00CD48E3">
      <w:pPr>
        <w:widowControl w:val="0"/>
        <w:jc w:val="both"/>
        <w:rPr>
          <w:rFonts w:ascii="Comic Sans MS" w:hAnsi="Comic Sans MS"/>
          <w:lang w:val="es-ES_tradnl"/>
        </w:rPr>
      </w:pPr>
      <w:r>
        <w:rPr>
          <w:rFonts w:ascii="Comic Sans MS" w:hAnsi="Comic Sans MS"/>
          <w:lang w:val="es-ES_tradnl"/>
        </w:rPr>
        <w:t xml:space="preserve">     Porque, con temor, nos experimentamos como aque</w:t>
      </w:r>
      <w:r>
        <w:rPr>
          <w:rFonts w:ascii="Comic Sans MS" w:hAnsi="Comic Sans MS"/>
          <w:lang w:val="es-ES_tradnl"/>
        </w:rPr>
        <w:t>llos que no vivimos de nosotros mismos, en una situación de impotencia y entrega. Nos vivimos como los que hemos sido llamados.</w:t>
      </w:r>
    </w:p>
    <w:p w:rsidR="00000000" w:rsidRDefault="00CD48E3">
      <w:pPr>
        <w:pStyle w:val="Textoindependiente"/>
        <w:widowControl w:val="0"/>
        <w:rPr>
          <w:rFonts w:ascii="Comic Sans MS" w:hAnsi="Comic Sans MS"/>
          <w:lang w:val="es-ES_tradnl"/>
        </w:rPr>
      </w:pPr>
      <w:r>
        <w:rPr>
          <w:rFonts w:ascii="Comic Sans MS" w:hAnsi="Comic Sans MS"/>
          <w:lang w:val="es-ES_tradnl"/>
        </w:rPr>
        <w:t xml:space="preserve">     A través de estas oraciones de L. Espinal escritas a lo largo de los años 70 –y retocadas tiempo después durante sus años d</w:t>
      </w:r>
      <w:r>
        <w:rPr>
          <w:rFonts w:ascii="Comic Sans MS" w:hAnsi="Comic Sans MS"/>
          <w:lang w:val="es-ES_tradnl"/>
        </w:rPr>
        <w:t>e vida en Bolivia hasta su muerte (1980)– podemos aprender a vivir el presente de tal manera que, inesperadamente, vaya "naciendo de él un futuro realmente nuevo".</w:t>
      </w:r>
    </w:p>
    <w:p w:rsidR="00000000" w:rsidRDefault="00CD48E3">
      <w:pPr>
        <w:widowControl w:val="0"/>
        <w:jc w:val="both"/>
        <w:rPr>
          <w:rFonts w:ascii="Comic Sans MS" w:hAnsi="Comic Sans MS"/>
          <w:lang w:val="es-ES_tradnl"/>
        </w:rPr>
      </w:pPr>
      <w:r>
        <w:rPr>
          <w:rFonts w:ascii="Comic Sans MS" w:hAnsi="Comic Sans MS"/>
          <w:lang w:val="es-ES_tradnl"/>
        </w:rPr>
        <w:t xml:space="preserve">     Con este Cuaderno EIDES y toda la Fundación Luis Espinal quieren poner al alcance de su</w:t>
      </w:r>
      <w:r>
        <w:rPr>
          <w:rFonts w:ascii="Comic Sans MS" w:hAnsi="Comic Sans MS"/>
          <w:lang w:val="es-ES_tradnl"/>
        </w:rPr>
        <w:t xml:space="preserve">s amigos y lectores un recuerdo, no por pequeño menos importante, del jesuita catalán mártir en Bolivia hace 21 años, que da nombre a nuestro Centro de Estudios. (Ver Cuadernos </w:t>
      </w:r>
      <w:proofErr w:type="spellStart"/>
      <w:r>
        <w:rPr>
          <w:rFonts w:ascii="Comic Sans MS" w:hAnsi="Comic Sans MS"/>
          <w:lang w:val="es-ES_tradnl"/>
        </w:rPr>
        <w:t>Cristianisme</w:t>
      </w:r>
      <w:proofErr w:type="spellEnd"/>
      <w:r>
        <w:rPr>
          <w:rFonts w:ascii="Comic Sans MS" w:hAnsi="Comic Sans MS"/>
          <w:lang w:val="es-ES_tradnl"/>
        </w:rPr>
        <w:t xml:space="preserve"> i </w:t>
      </w:r>
      <w:proofErr w:type="spellStart"/>
      <w:r>
        <w:rPr>
          <w:rFonts w:ascii="Comic Sans MS" w:hAnsi="Comic Sans MS"/>
          <w:lang w:val="es-ES_tradnl"/>
        </w:rPr>
        <w:t>Justícia</w:t>
      </w:r>
      <w:proofErr w:type="spellEnd"/>
      <w:r>
        <w:rPr>
          <w:rFonts w:ascii="Comic Sans MS" w:hAnsi="Comic Sans MS"/>
          <w:lang w:val="es-ES_tradnl"/>
        </w:rPr>
        <w:t xml:space="preserve"> nº 2 y 64).</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2"/>
        <w:keepNext w:val="0"/>
        <w:widowControl w:val="0"/>
        <w:rPr>
          <w:rFonts w:ascii="Comic Sans MS" w:hAnsi="Comic Sans MS"/>
          <w:lang w:val="es-ES_tradnl"/>
        </w:rPr>
      </w:pPr>
      <w:r>
        <w:rPr>
          <w:rFonts w:ascii="Comic Sans MS" w:hAnsi="Comic Sans MS"/>
          <w:lang w:val="es-ES_tradnl"/>
        </w:rPr>
        <w:t>Índice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Egoísmo</w:t>
      </w:r>
    </w:p>
    <w:p w:rsidR="00000000" w:rsidRDefault="00CD48E3">
      <w:pPr>
        <w:widowControl w:val="0"/>
        <w:rPr>
          <w:rFonts w:ascii="Comic Sans MS" w:hAnsi="Comic Sans MS"/>
          <w:lang w:val="es-ES_tradnl"/>
        </w:rPr>
      </w:pPr>
      <w:r>
        <w:rPr>
          <w:rFonts w:ascii="Comic Sans MS" w:hAnsi="Comic Sans MS"/>
          <w:lang w:val="es-ES_tradnl"/>
        </w:rPr>
        <w:t>Cosmonautas - Retiro</w:t>
      </w:r>
    </w:p>
    <w:p w:rsidR="00000000" w:rsidRDefault="00CD48E3">
      <w:pPr>
        <w:widowControl w:val="0"/>
        <w:rPr>
          <w:rFonts w:ascii="Comic Sans MS" w:hAnsi="Comic Sans MS"/>
          <w:lang w:val="es-ES_tradnl"/>
        </w:rPr>
      </w:pPr>
      <w:r>
        <w:rPr>
          <w:rFonts w:ascii="Comic Sans MS" w:hAnsi="Comic Sans MS"/>
          <w:lang w:val="es-ES_tradnl"/>
        </w:rPr>
        <w:t>Ade</w:t>
      </w:r>
      <w:r>
        <w:rPr>
          <w:rFonts w:ascii="Comic Sans MS" w:hAnsi="Comic Sans MS"/>
          <w:lang w:val="es-ES_tradnl"/>
        </w:rPr>
        <w:t>lante</w:t>
      </w:r>
    </w:p>
    <w:p w:rsidR="00000000" w:rsidRDefault="00CD48E3">
      <w:pPr>
        <w:widowControl w:val="0"/>
        <w:rPr>
          <w:rFonts w:ascii="Comic Sans MS" w:hAnsi="Comic Sans MS"/>
          <w:lang w:val="es-ES_tradnl"/>
        </w:rPr>
      </w:pPr>
      <w:r>
        <w:rPr>
          <w:rFonts w:ascii="Comic Sans MS" w:hAnsi="Comic Sans MS"/>
          <w:lang w:val="es-ES_tradnl"/>
        </w:rPr>
        <w:t>Castidad-obsesión</w:t>
      </w:r>
    </w:p>
    <w:p w:rsidR="00000000" w:rsidRDefault="00CD48E3">
      <w:pPr>
        <w:widowControl w:val="0"/>
        <w:rPr>
          <w:rFonts w:ascii="Comic Sans MS" w:hAnsi="Comic Sans MS"/>
          <w:lang w:val="es-ES_tradnl"/>
        </w:rPr>
      </w:pPr>
      <w:r>
        <w:rPr>
          <w:rFonts w:ascii="Comic Sans MS" w:hAnsi="Comic Sans MS"/>
          <w:lang w:val="es-ES_tradnl"/>
        </w:rPr>
        <w:t>Juventud sin Dios</w:t>
      </w:r>
    </w:p>
    <w:p w:rsidR="00000000" w:rsidRDefault="00CD48E3">
      <w:pPr>
        <w:widowControl w:val="0"/>
        <w:rPr>
          <w:rFonts w:ascii="Comic Sans MS" w:hAnsi="Comic Sans MS"/>
          <w:lang w:val="es-ES_tradnl"/>
        </w:rPr>
      </w:pPr>
      <w:r>
        <w:rPr>
          <w:rFonts w:ascii="Comic Sans MS" w:hAnsi="Comic Sans MS"/>
          <w:lang w:val="es-ES_tradnl"/>
        </w:rPr>
        <w:t>La Iglesia del Concilio</w:t>
      </w:r>
    </w:p>
    <w:p w:rsidR="00000000" w:rsidRDefault="00CD48E3">
      <w:pPr>
        <w:widowControl w:val="0"/>
        <w:rPr>
          <w:rFonts w:ascii="Comic Sans MS" w:hAnsi="Comic Sans MS"/>
          <w:lang w:val="es-ES_tradnl"/>
        </w:rPr>
      </w:pPr>
      <w:r>
        <w:rPr>
          <w:rFonts w:ascii="Comic Sans MS" w:hAnsi="Comic Sans MS"/>
          <w:lang w:val="es-ES_tradnl"/>
        </w:rPr>
        <w:t>Música moderna</w:t>
      </w:r>
    </w:p>
    <w:p w:rsidR="00000000" w:rsidRDefault="00CD48E3">
      <w:pPr>
        <w:widowControl w:val="0"/>
        <w:rPr>
          <w:rFonts w:ascii="Comic Sans MS" w:hAnsi="Comic Sans MS"/>
          <w:lang w:val="es-ES_tradnl"/>
        </w:rPr>
      </w:pPr>
      <w:r>
        <w:rPr>
          <w:rFonts w:ascii="Comic Sans MS" w:hAnsi="Comic Sans MS"/>
          <w:lang w:val="es-ES_tradnl"/>
        </w:rPr>
        <w:t>Mandatos incomprensibles</w:t>
      </w:r>
    </w:p>
    <w:p w:rsidR="00000000" w:rsidRDefault="00CD48E3">
      <w:pPr>
        <w:widowControl w:val="0"/>
        <w:rPr>
          <w:rFonts w:ascii="Comic Sans MS" w:hAnsi="Comic Sans MS"/>
          <w:lang w:val="es-ES_tradnl"/>
        </w:rPr>
      </w:pPr>
      <w:r>
        <w:rPr>
          <w:rFonts w:ascii="Comic Sans MS" w:hAnsi="Comic Sans MS"/>
          <w:lang w:val="es-ES_tradnl"/>
        </w:rPr>
        <w:t>Veraneo</w:t>
      </w:r>
    </w:p>
    <w:p w:rsidR="00000000" w:rsidRDefault="00CD48E3">
      <w:pPr>
        <w:widowControl w:val="0"/>
        <w:rPr>
          <w:rFonts w:ascii="Comic Sans MS" w:hAnsi="Comic Sans MS"/>
          <w:lang w:val="es-ES_tradnl"/>
        </w:rPr>
      </w:pPr>
      <w:r>
        <w:rPr>
          <w:rFonts w:ascii="Comic Sans MS" w:hAnsi="Comic Sans MS"/>
          <w:lang w:val="es-ES_tradnl"/>
        </w:rPr>
        <w:t>Comunismo</w:t>
      </w:r>
    </w:p>
    <w:p w:rsidR="00000000" w:rsidRDefault="00CD48E3">
      <w:pPr>
        <w:widowControl w:val="0"/>
        <w:rPr>
          <w:rFonts w:ascii="Comic Sans MS" w:hAnsi="Comic Sans MS"/>
          <w:lang w:val="es-ES_tradnl"/>
        </w:rPr>
      </w:pPr>
      <w:r>
        <w:rPr>
          <w:rFonts w:ascii="Comic Sans MS" w:hAnsi="Comic Sans MS"/>
          <w:lang w:val="es-ES_tradnl"/>
        </w:rPr>
        <w:lastRenderedPageBreak/>
        <w:t>Cansados de ser cristianos</w:t>
      </w:r>
    </w:p>
    <w:p w:rsidR="00000000" w:rsidRDefault="00CD48E3">
      <w:pPr>
        <w:widowControl w:val="0"/>
        <w:rPr>
          <w:rFonts w:ascii="Comic Sans MS" w:hAnsi="Comic Sans MS"/>
          <w:lang w:val="es-ES_tradnl"/>
        </w:rPr>
      </w:pPr>
      <w:r>
        <w:rPr>
          <w:rFonts w:ascii="Comic Sans MS" w:hAnsi="Comic Sans MS"/>
          <w:lang w:val="es-ES_tradnl"/>
        </w:rPr>
        <w:t>Ateos</w:t>
      </w:r>
    </w:p>
    <w:p w:rsidR="00000000" w:rsidRDefault="00CD48E3">
      <w:pPr>
        <w:widowControl w:val="0"/>
        <w:rPr>
          <w:rFonts w:ascii="Comic Sans MS" w:hAnsi="Comic Sans MS"/>
          <w:lang w:val="es-ES_tradnl"/>
        </w:rPr>
      </w:pPr>
      <w:r>
        <w:rPr>
          <w:rFonts w:ascii="Comic Sans MS" w:hAnsi="Comic Sans MS"/>
          <w:lang w:val="es-ES_tradnl"/>
        </w:rPr>
        <w:t>Vida profunda</w:t>
      </w:r>
    </w:p>
    <w:p w:rsidR="00000000" w:rsidRDefault="00CD48E3">
      <w:pPr>
        <w:widowControl w:val="0"/>
        <w:rPr>
          <w:rFonts w:ascii="Comic Sans MS" w:hAnsi="Comic Sans MS"/>
          <w:lang w:val="es-ES_tradnl"/>
        </w:rPr>
      </w:pPr>
      <w:r>
        <w:rPr>
          <w:rFonts w:ascii="Comic Sans MS" w:hAnsi="Comic Sans MS"/>
          <w:lang w:val="es-ES_tradnl"/>
        </w:rPr>
        <w:t>Juventud</w:t>
      </w:r>
    </w:p>
    <w:p w:rsidR="00000000" w:rsidRDefault="00CD48E3">
      <w:pPr>
        <w:widowControl w:val="0"/>
        <w:rPr>
          <w:rFonts w:ascii="Comic Sans MS" w:hAnsi="Comic Sans MS"/>
          <w:lang w:val="es-ES_tradnl"/>
        </w:rPr>
      </w:pPr>
      <w:r>
        <w:rPr>
          <w:rFonts w:ascii="Comic Sans MS" w:hAnsi="Comic Sans MS"/>
          <w:lang w:val="es-ES_tradnl"/>
        </w:rPr>
        <w:t>Fragilidad</w:t>
      </w:r>
    </w:p>
    <w:p w:rsidR="00000000" w:rsidRDefault="00CD48E3">
      <w:pPr>
        <w:widowControl w:val="0"/>
        <w:rPr>
          <w:rFonts w:ascii="Comic Sans MS" w:hAnsi="Comic Sans MS"/>
          <w:lang w:val="es-ES_tradnl"/>
        </w:rPr>
      </w:pPr>
      <w:r>
        <w:rPr>
          <w:rFonts w:ascii="Comic Sans MS" w:hAnsi="Comic Sans MS"/>
          <w:lang w:val="es-ES_tradnl"/>
        </w:rPr>
        <w:t>Y Dios...?</w:t>
      </w:r>
    </w:p>
    <w:p w:rsidR="00000000" w:rsidRDefault="00CD48E3">
      <w:pPr>
        <w:widowControl w:val="0"/>
        <w:rPr>
          <w:rFonts w:ascii="Comic Sans MS" w:hAnsi="Comic Sans MS"/>
          <w:lang w:val="es-ES_tradnl"/>
        </w:rPr>
      </w:pPr>
      <w:r>
        <w:rPr>
          <w:rFonts w:ascii="Comic Sans MS" w:hAnsi="Comic Sans MS"/>
          <w:lang w:val="es-ES_tradnl"/>
        </w:rPr>
        <w:t>No acostumbrarse</w:t>
      </w:r>
    </w:p>
    <w:p w:rsidR="00000000" w:rsidRDefault="00CD48E3">
      <w:pPr>
        <w:widowControl w:val="0"/>
        <w:rPr>
          <w:rFonts w:ascii="Comic Sans MS" w:hAnsi="Comic Sans MS"/>
          <w:lang w:val="es-ES_tradnl"/>
        </w:rPr>
      </w:pPr>
      <w:r>
        <w:rPr>
          <w:rFonts w:ascii="Comic Sans MS" w:hAnsi="Comic Sans MS"/>
          <w:lang w:val="es-ES_tradnl"/>
        </w:rPr>
        <w:t>Prudencia</w:t>
      </w:r>
    </w:p>
    <w:p w:rsidR="00000000" w:rsidRDefault="00CD48E3">
      <w:pPr>
        <w:widowControl w:val="0"/>
        <w:rPr>
          <w:rFonts w:ascii="Comic Sans MS" w:hAnsi="Comic Sans MS"/>
          <w:lang w:val="es-ES_tradnl"/>
        </w:rPr>
      </w:pPr>
      <w:r>
        <w:rPr>
          <w:rFonts w:ascii="Comic Sans MS" w:hAnsi="Comic Sans MS"/>
          <w:lang w:val="es-ES_tradnl"/>
        </w:rPr>
        <w:t>El Cristo Total</w:t>
      </w:r>
    </w:p>
    <w:p w:rsidR="00000000" w:rsidRDefault="00CD48E3">
      <w:pPr>
        <w:widowControl w:val="0"/>
        <w:rPr>
          <w:rFonts w:ascii="Comic Sans MS" w:hAnsi="Comic Sans MS"/>
          <w:lang w:val="es-ES_tradnl"/>
        </w:rPr>
      </w:pPr>
      <w:r>
        <w:rPr>
          <w:rFonts w:ascii="Comic Sans MS" w:hAnsi="Comic Sans MS"/>
          <w:lang w:val="es-ES_tradnl"/>
        </w:rPr>
        <w:t>Silencio de</w:t>
      </w:r>
      <w:r>
        <w:rPr>
          <w:rFonts w:ascii="Comic Sans MS" w:hAnsi="Comic Sans MS"/>
          <w:lang w:val="es-ES_tradnl"/>
        </w:rPr>
        <w:t xml:space="preserve"> Dios</w:t>
      </w:r>
    </w:p>
    <w:p w:rsidR="00000000" w:rsidRDefault="00CD48E3">
      <w:pPr>
        <w:widowControl w:val="0"/>
        <w:rPr>
          <w:rFonts w:ascii="Comic Sans MS" w:hAnsi="Comic Sans MS"/>
          <w:lang w:val="es-ES_tradnl"/>
        </w:rPr>
      </w:pPr>
      <w:r>
        <w:rPr>
          <w:rFonts w:ascii="Comic Sans MS" w:hAnsi="Comic Sans MS"/>
          <w:lang w:val="es-ES_tradnl"/>
        </w:rPr>
        <w:t>Dios en la vida</w:t>
      </w:r>
    </w:p>
    <w:p w:rsidR="00000000" w:rsidRDefault="00CD48E3">
      <w:pPr>
        <w:widowControl w:val="0"/>
        <w:rPr>
          <w:rFonts w:ascii="Comic Sans MS" w:hAnsi="Comic Sans MS"/>
          <w:lang w:val="es-ES_tradnl"/>
        </w:rPr>
      </w:pPr>
      <w:r>
        <w:rPr>
          <w:rFonts w:ascii="Comic Sans MS" w:hAnsi="Comic Sans MS"/>
          <w:lang w:val="es-ES_tradnl"/>
        </w:rPr>
        <w:t>Amor y amistad</w:t>
      </w:r>
    </w:p>
    <w:p w:rsidR="00000000" w:rsidRDefault="00CD48E3">
      <w:pPr>
        <w:widowControl w:val="0"/>
        <w:rPr>
          <w:rFonts w:ascii="Comic Sans MS" w:hAnsi="Comic Sans MS"/>
          <w:lang w:val="es-ES_tradnl"/>
        </w:rPr>
      </w:pPr>
      <w:r>
        <w:rPr>
          <w:rFonts w:ascii="Comic Sans MS" w:hAnsi="Comic Sans MS"/>
          <w:lang w:val="es-ES_tradnl"/>
        </w:rPr>
        <w:t>Soledad</w:t>
      </w:r>
    </w:p>
    <w:p w:rsidR="00000000" w:rsidRDefault="00CD48E3">
      <w:pPr>
        <w:widowControl w:val="0"/>
        <w:rPr>
          <w:rFonts w:ascii="Comic Sans MS" w:hAnsi="Comic Sans MS"/>
          <w:lang w:val="es-ES_tradnl"/>
        </w:rPr>
      </w:pPr>
      <w:r>
        <w:rPr>
          <w:rFonts w:ascii="Comic Sans MS" w:hAnsi="Comic Sans MS"/>
          <w:lang w:val="es-ES_tradnl"/>
        </w:rPr>
        <w:t>Madre de Cristo</w:t>
      </w:r>
    </w:p>
    <w:p w:rsidR="00000000" w:rsidRDefault="00CD48E3">
      <w:pPr>
        <w:widowControl w:val="0"/>
        <w:rPr>
          <w:rFonts w:ascii="Comic Sans MS" w:hAnsi="Comic Sans MS"/>
          <w:lang w:val="es-ES_tradnl"/>
        </w:rPr>
      </w:pPr>
      <w:r>
        <w:rPr>
          <w:rFonts w:ascii="Comic Sans MS" w:hAnsi="Comic Sans MS"/>
          <w:lang w:val="es-ES_tradnl"/>
        </w:rPr>
        <w:t>Intimidad</w:t>
      </w:r>
    </w:p>
    <w:p w:rsidR="00000000" w:rsidRDefault="00CD48E3">
      <w:pPr>
        <w:widowControl w:val="0"/>
        <w:rPr>
          <w:rFonts w:ascii="Comic Sans MS" w:hAnsi="Comic Sans MS"/>
          <w:lang w:val="es-ES_tradnl"/>
        </w:rPr>
      </w:pPr>
      <w:r>
        <w:rPr>
          <w:rFonts w:ascii="Comic Sans MS" w:hAnsi="Comic Sans MS"/>
          <w:lang w:val="es-ES_tradnl"/>
        </w:rPr>
        <w:t>No ahorrarnos</w:t>
      </w:r>
    </w:p>
    <w:p w:rsidR="00000000" w:rsidRDefault="00CD48E3">
      <w:pPr>
        <w:widowControl w:val="0"/>
        <w:rPr>
          <w:rFonts w:ascii="Comic Sans MS" w:hAnsi="Comic Sans MS"/>
          <w:lang w:val="es-ES_tradnl"/>
        </w:rPr>
      </w:pPr>
      <w:r>
        <w:rPr>
          <w:rFonts w:ascii="Comic Sans MS" w:hAnsi="Comic Sans MS"/>
          <w:lang w:val="es-ES_tradnl"/>
        </w:rPr>
        <w:t xml:space="preserve">Misterio de la persona </w:t>
      </w:r>
    </w:p>
    <w:p w:rsidR="00000000" w:rsidRDefault="00CD48E3">
      <w:pPr>
        <w:widowControl w:val="0"/>
        <w:rPr>
          <w:rFonts w:ascii="Comic Sans MS" w:hAnsi="Comic Sans MS"/>
          <w:lang w:val="es-ES_tradnl"/>
        </w:rPr>
      </w:pPr>
      <w:r>
        <w:rPr>
          <w:rFonts w:ascii="Comic Sans MS" w:hAnsi="Comic Sans MS"/>
          <w:lang w:val="es-ES_tradnl"/>
        </w:rPr>
        <w:t>Empezar a ser cristianos</w:t>
      </w:r>
    </w:p>
    <w:p w:rsidR="00000000" w:rsidRDefault="00CD48E3">
      <w:pPr>
        <w:widowControl w:val="0"/>
        <w:rPr>
          <w:rFonts w:ascii="Comic Sans MS" w:hAnsi="Comic Sans MS"/>
          <w:lang w:val="es-ES_tradnl"/>
        </w:rPr>
      </w:pPr>
      <w:r>
        <w:rPr>
          <w:rFonts w:ascii="Comic Sans MS" w:hAnsi="Comic Sans MS"/>
          <w:lang w:val="es-ES_tradnl"/>
        </w:rPr>
        <w:t>Mediocridad</w:t>
      </w:r>
    </w:p>
    <w:p w:rsidR="00000000" w:rsidRDefault="00CD48E3">
      <w:pPr>
        <w:widowControl w:val="0"/>
        <w:rPr>
          <w:rFonts w:ascii="Comic Sans MS" w:hAnsi="Comic Sans MS"/>
          <w:lang w:val="es-ES_tradnl"/>
        </w:rPr>
      </w:pPr>
      <w:r>
        <w:rPr>
          <w:rFonts w:ascii="Comic Sans MS" w:hAnsi="Comic Sans MS"/>
          <w:lang w:val="es-ES_tradnl"/>
        </w:rPr>
        <w:t>Accidente</w:t>
      </w:r>
    </w:p>
    <w:p w:rsidR="00000000" w:rsidRDefault="00CD48E3">
      <w:pPr>
        <w:widowControl w:val="0"/>
        <w:rPr>
          <w:rFonts w:ascii="Comic Sans MS" w:hAnsi="Comic Sans MS"/>
          <w:lang w:val="es-ES_tradnl"/>
        </w:rPr>
      </w:pPr>
      <w:r>
        <w:rPr>
          <w:rFonts w:ascii="Comic Sans MS" w:hAnsi="Comic Sans MS"/>
          <w:lang w:val="es-ES_tradnl"/>
        </w:rPr>
        <w:t>Vacío</w:t>
      </w:r>
    </w:p>
    <w:p w:rsidR="00000000" w:rsidRDefault="00CD48E3">
      <w:pPr>
        <w:widowControl w:val="0"/>
        <w:rPr>
          <w:rFonts w:ascii="Comic Sans MS" w:hAnsi="Comic Sans MS"/>
          <w:lang w:val="es-ES_tradnl"/>
        </w:rPr>
      </w:pPr>
      <w:r>
        <w:rPr>
          <w:rFonts w:ascii="Comic Sans MS" w:hAnsi="Comic Sans MS"/>
          <w:lang w:val="es-ES_tradnl"/>
        </w:rPr>
        <w:t>Futuro</w:t>
      </w:r>
    </w:p>
    <w:p w:rsidR="00000000" w:rsidRDefault="00CD48E3">
      <w:pPr>
        <w:widowControl w:val="0"/>
        <w:rPr>
          <w:rFonts w:ascii="Comic Sans MS" w:hAnsi="Comic Sans MS"/>
          <w:lang w:val="es-ES_tradnl"/>
        </w:rPr>
      </w:pPr>
      <w:r>
        <w:rPr>
          <w:rFonts w:ascii="Comic Sans MS" w:hAnsi="Comic Sans MS"/>
          <w:lang w:val="es-ES_tradnl"/>
        </w:rPr>
        <w:t xml:space="preserve">Gastar la vida </w:t>
      </w:r>
    </w:p>
    <w:p w:rsidR="00000000" w:rsidRDefault="00CD48E3">
      <w:pPr>
        <w:widowControl w:val="0"/>
        <w:rPr>
          <w:rFonts w:ascii="Comic Sans MS" w:hAnsi="Comic Sans MS"/>
          <w:lang w:val="es-ES_tradnl"/>
        </w:rPr>
      </w:pPr>
      <w:r>
        <w:rPr>
          <w:rFonts w:ascii="Comic Sans MS" w:hAnsi="Comic Sans MS"/>
          <w:lang w:val="es-ES_tradnl"/>
        </w:rPr>
        <w:t>Sexo</w:t>
      </w:r>
    </w:p>
    <w:p w:rsidR="00000000" w:rsidRDefault="00CD48E3">
      <w:pPr>
        <w:widowControl w:val="0"/>
        <w:rPr>
          <w:rFonts w:ascii="Comic Sans MS" w:hAnsi="Comic Sans MS"/>
          <w:lang w:val="es-ES_tradnl"/>
        </w:rPr>
      </w:pPr>
      <w:r>
        <w:rPr>
          <w:rFonts w:ascii="Comic Sans MS" w:hAnsi="Comic Sans MS"/>
          <w:lang w:val="es-ES_tradnl"/>
        </w:rPr>
        <w:t>Cristianos del silencio</w:t>
      </w:r>
    </w:p>
    <w:p w:rsidR="00000000" w:rsidRDefault="00CD48E3">
      <w:pPr>
        <w:widowControl w:val="0"/>
        <w:rPr>
          <w:rFonts w:ascii="Comic Sans MS" w:hAnsi="Comic Sans MS"/>
          <w:lang w:val="es-ES_tradnl"/>
        </w:rPr>
      </w:pPr>
      <w:r>
        <w:rPr>
          <w:rFonts w:ascii="Comic Sans MS" w:hAnsi="Comic Sans MS"/>
          <w:lang w:val="es-ES_tradnl"/>
        </w:rPr>
        <w:t>Los que sufren</w:t>
      </w:r>
    </w:p>
    <w:p w:rsidR="00000000" w:rsidRDefault="00CD48E3">
      <w:pPr>
        <w:widowControl w:val="0"/>
        <w:rPr>
          <w:rFonts w:ascii="Comic Sans MS" w:hAnsi="Comic Sans MS"/>
          <w:lang w:val="es-ES_tradnl"/>
        </w:rPr>
      </w:pPr>
      <w:r>
        <w:rPr>
          <w:rFonts w:ascii="Comic Sans MS" w:hAnsi="Comic Sans MS"/>
          <w:lang w:val="es-ES_tradnl"/>
        </w:rPr>
        <w:t>Cumpleaños</w:t>
      </w:r>
    </w:p>
    <w:p w:rsidR="00000000" w:rsidRDefault="00CD48E3">
      <w:pPr>
        <w:widowControl w:val="0"/>
        <w:rPr>
          <w:rFonts w:ascii="Comic Sans MS" w:hAnsi="Comic Sans MS"/>
          <w:lang w:val="es-ES_tradnl"/>
        </w:rPr>
      </w:pPr>
      <w:r>
        <w:rPr>
          <w:rFonts w:ascii="Comic Sans MS" w:hAnsi="Comic Sans MS"/>
          <w:lang w:val="es-ES_tradnl"/>
        </w:rPr>
        <w:t>Cerrazón ante Di</w:t>
      </w:r>
      <w:r>
        <w:rPr>
          <w:rFonts w:ascii="Comic Sans MS" w:hAnsi="Comic Sans MS"/>
          <w:lang w:val="es-ES_tradnl"/>
        </w:rPr>
        <w:t>os</w:t>
      </w:r>
    </w:p>
    <w:p w:rsidR="00000000" w:rsidRDefault="00CD48E3">
      <w:pPr>
        <w:widowControl w:val="0"/>
        <w:rPr>
          <w:rFonts w:ascii="Comic Sans MS" w:hAnsi="Comic Sans MS"/>
          <w:lang w:val="es-ES_tradnl"/>
        </w:rPr>
      </w:pPr>
      <w:r>
        <w:rPr>
          <w:rFonts w:ascii="Comic Sans MS" w:hAnsi="Comic Sans MS"/>
          <w:lang w:val="es-ES_tradnl"/>
        </w:rPr>
        <w:t>Paz</w:t>
      </w:r>
    </w:p>
    <w:p w:rsidR="00000000" w:rsidRDefault="00CD48E3">
      <w:pPr>
        <w:widowControl w:val="0"/>
        <w:rPr>
          <w:rFonts w:ascii="Comic Sans MS" w:hAnsi="Comic Sans MS"/>
          <w:lang w:val="es-ES_tradnl"/>
        </w:rPr>
      </w:pPr>
      <w:r>
        <w:rPr>
          <w:rFonts w:ascii="Comic Sans MS" w:hAnsi="Comic Sans MS"/>
          <w:lang w:val="es-ES_tradnl"/>
        </w:rPr>
        <w:t xml:space="preserve">Crisis </w:t>
      </w:r>
    </w:p>
    <w:p w:rsidR="00000000" w:rsidRDefault="00CD48E3">
      <w:pPr>
        <w:widowControl w:val="0"/>
        <w:rPr>
          <w:rFonts w:ascii="Comic Sans MS" w:hAnsi="Comic Sans MS"/>
          <w:lang w:val="es-ES_tradnl"/>
        </w:rPr>
      </w:pPr>
      <w:r>
        <w:rPr>
          <w:rFonts w:ascii="Comic Sans MS" w:hAnsi="Comic Sans MS"/>
          <w:lang w:val="es-ES_tradnl"/>
        </w:rPr>
        <w:t>Impotencia</w:t>
      </w:r>
    </w:p>
    <w:p w:rsidR="00000000" w:rsidRDefault="00CD48E3">
      <w:pPr>
        <w:widowControl w:val="0"/>
        <w:rPr>
          <w:rFonts w:ascii="Comic Sans MS" w:hAnsi="Comic Sans MS"/>
          <w:lang w:val="es-ES_tradnl"/>
        </w:rPr>
      </w:pPr>
      <w:r>
        <w:rPr>
          <w:rFonts w:ascii="Comic Sans MS" w:hAnsi="Comic Sans MS"/>
          <w:lang w:val="es-ES_tradnl"/>
        </w:rPr>
        <w:t>Niños abandonados</w:t>
      </w:r>
    </w:p>
    <w:p w:rsidR="00000000" w:rsidRDefault="00CD48E3">
      <w:pPr>
        <w:widowControl w:val="0"/>
        <w:rPr>
          <w:rFonts w:ascii="Comic Sans MS" w:hAnsi="Comic Sans MS"/>
          <w:lang w:val="es-ES_tradnl"/>
        </w:rPr>
      </w:pPr>
      <w:r>
        <w:rPr>
          <w:rFonts w:ascii="Comic Sans MS" w:hAnsi="Comic Sans MS"/>
          <w:lang w:val="es-ES_tradnl"/>
        </w:rPr>
        <w:t>Sinceridad</w:t>
      </w:r>
    </w:p>
    <w:p w:rsidR="00000000" w:rsidRDefault="00CD48E3">
      <w:pPr>
        <w:widowControl w:val="0"/>
        <w:rPr>
          <w:rFonts w:ascii="Comic Sans MS" w:hAnsi="Comic Sans MS"/>
          <w:lang w:val="es-ES_tradnl"/>
        </w:rPr>
      </w:pPr>
      <w:r>
        <w:rPr>
          <w:rFonts w:ascii="Comic Sans MS" w:hAnsi="Comic Sans MS"/>
          <w:lang w:val="es-ES_tradnl"/>
        </w:rPr>
        <w:t>Cristo glorioso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EGOÍSMO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Abrimos los ojos, salimos a la calle, y mil llamadas humanas nos asedian: un mendigo que pide limosna; el amigo que busca trabajo; el anuncio de una reunión política…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w:t>
      </w:r>
      <w:r>
        <w:rPr>
          <w:rFonts w:ascii="Comic Sans MS" w:hAnsi="Comic Sans MS"/>
          <w:lang w:val="es-ES_tradnl"/>
        </w:rPr>
        <w:t>ro, luego matamos estas llamadas, las asfixiamos lentamente en nuestro interior.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veces, casi sentimos vértigo ante nuestro corazón de Caín, lleno de cadáveres del prójimo.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vida es dura: nos abrimos camino a hachazos, prescindiendo de los demás, atro</w:t>
      </w:r>
      <w:r>
        <w:rPr>
          <w:rFonts w:ascii="Comic Sans MS" w:hAnsi="Comic Sans MS"/>
          <w:lang w:val="es-ES_tradnl"/>
        </w:rPr>
        <w:t>pellándoles. Buscamos la felicidad, pero no irradiamos alegría…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hay algo que llamamos amor, pero, Tú sabes que es mezquino y avaro; solo es un egoísmo refinado.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nos entregamos; solamente exigimos, como un recaudador de impuestos.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 esto, señ</w:t>
      </w:r>
      <w:r>
        <w:rPr>
          <w:rFonts w:ascii="Comic Sans MS" w:hAnsi="Comic Sans MS"/>
          <w:lang w:val="es-ES_tradnl"/>
        </w:rPr>
        <w:t>or, te buscamos en vano. Tú no vives en esta cerrazón, porque eres el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eres tan bueno, que a pesar de todo, nos hablas. Tu amor es más fuerte que nuestra coraza de oscuridad, y vemos brillar tu luz.</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enséñanos a amar; cada vez más, c</w:t>
      </w:r>
      <w:r>
        <w:rPr>
          <w:rFonts w:ascii="Comic Sans MS" w:hAnsi="Comic Sans MS"/>
          <w:lang w:val="es-ES_tradnl"/>
        </w:rPr>
        <w:t>ada día con más desinterés. No, por sentir necesidad de afecto, sino porque los demás necesitan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Tú eres el Amor, pero estás necesitado de amor en tu Cuerpo; falta más sangre para establecer este circuito universal de amor. Queremos participar en est</w:t>
      </w:r>
      <w:r>
        <w:rPr>
          <w:rFonts w:ascii="Comic Sans MS" w:hAnsi="Comic Sans MS"/>
          <w:lang w:val="es-ES_tradnl"/>
        </w:rPr>
        <w:t>a transfusión, y no ser tan sólo sanguijuelas.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te pedimos nada exorbitante, sólo queremos ser discípulos tuyos, cumpliendo tu mandamiento único de: Amar a los demás.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COSMONAUTAS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los hemos visto en nuestra pantalla del televisor, moviéndose</w:t>
      </w:r>
      <w:r>
        <w:rPr>
          <w:rFonts w:ascii="Comic Sans MS" w:hAnsi="Comic Sans MS"/>
          <w:lang w:val="es-ES_tradnl"/>
        </w:rPr>
        <w:t xml:space="preserve"> lentamente para salir de la cápsula, y luego flotar en el vacío.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Otros, tal vez, han muerto en un silencio perfecto, cayendo por el universo. En el hueco de su incredulidad, no tenían sentido ni siquiera sus blasfemias.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Ven, Señor, tenemos miedo; el uni</w:t>
      </w:r>
      <w:r>
        <w:rPr>
          <w:rFonts w:ascii="Comic Sans MS" w:hAnsi="Comic Sans MS"/>
          <w:lang w:val="es-ES_tradnl"/>
        </w:rPr>
        <w:t>verso se ha hecho demasiado enorme para viajar solos.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imaginación estalla, porque la realidad es más inverosímil que los sueños.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¿Para que serviría tanto universo, si Tú no existieras?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asalta la angustia de la máquina, que ya no dominamos, la neu</w:t>
      </w:r>
      <w:r>
        <w:rPr>
          <w:rFonts w:ascii="Comic Sans MS" w:hAnsi="Comic Sans MS"/>
          <w:lang w:val="es-ES_tradnl"/>
        </w:rPr>
        <w:t>rosis de la soledad en el desierto del cosmos.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por estos audaces que lo arriesgan todo para buscar algo ¿Alguien? Que estos eremitas del espacio te hallen.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También nosotros querríamos darlo todo, para saltar a una órbita lejana. Empuja nuestra</w:t>
      </w:r>
      <w:r>
        <w:rPr>
          <w:rFonts w:ascii="Comic Sans MS" w:hAnsi="Comic Sans MS"/>
          <w:lang w:val="es-ES_tradnl"/>
        </w:rPr>
        <w:t xml:space="preserve"> vida hacia la audacia.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RETIRO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Esto es sólo un paréntesis. No podemos encerrarnos en nosotros mismos, Señor, para entregarnos a Ti. Apenas cerramos los ojos, hallamos solamente el desierto de nuestro "yo", la náusea de nuestra nada.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da miedo una</w:t>
      </w:r>
      <w:r>
        <w:rPr>
          <w:rFonts w:ascii="Comic Sans MS" w:hAnsi="Comic Sans MS"/>
          <w:lang w:val="es-ES_tradnl"/>
        </w:rPr>
        <w:t xml:space="preserve"> perfección algebrizada, con sus mil senderitos y grados.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con los ojos abiertos te quisiéramos hallar en los demás, porque nos sonríes desde todo rostro humano. Te quisiéramos seguir a pleno sol, con la naturalidad de tu Evangelio.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Déjanos ser osa</w:t>
      </w:r>
      <w:r>
        <w:rPr>
          <w:rFonts w:ascii="Comic Sans MS" w:hAnsi="Comic Sans MS"/>
          <w:lang w:val="es-ES_tradnl"/>
        </w:rPr>
        <w:t>dos. Nos pareces demasiado adusto en tus santos; te preferimos a Ti, desnudo y alucinante.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hemos nacido para el silencio; porque Tú nos has cargado con tu Palabra. A Ti te hallamos mejor en el ruido, en los</w:t>
      </w:r>
    </w:p>
    <w:p w:rsidR="00000000" w:rsidRDefault="00CD48E3">
      <w:pPr>
        <w:widowControl w:val="0"/>
        <w:rPr>
          <w:rFonts w:ascii="Comic Sans MS" w:hAnsi="Comic Sans MS"/>
          <w:lang w:val="es-ES_tradnl"/>
        </w:rPr>
      </w:pPr>
      <w:r>
        <w:rPr>
          <w:rFonts w:ascii="Comic Sans MS" w:hAnsi="Comic Sans MS"/>
          <w:lang w:val="es-ES_tradnl"/>
        </w:rPr>
        <w:t>problemas de los hombres, en estas personas h</w:t>
      </w:r>
      <w:r>
        <w:rPr>
          <w:rFonts w:ascii="Comic Sans MS" w:hAnsi="Comic Sans MS"/>
          <w:lang w:val="es-ES_tradnl"/>
        </w:rPr>
        <w:t>eridas que se nos acercan.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tal vez nos sobre petulancia, pero nos asquean ciertas palabras: "perfección", "virtudes", "santidad",… Palabras de autopsia, estructuras que ocultan la vida, tu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Líbranos del riesgo de volverte a desencarnar. </w:t>
      </w:r>
      <w:r>
        <w:rPr>
          <w:rFonts w:ascii="Comic Sans MS" w:hAnsi="Comic Sans MS"/>
          <w:lang w:val="es-ES_tradnl"/>
        </w:rPr>
        <w:t>Tememos mediatizarte. Ojalá no te perdamos entre tanto andamio.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ADELANTE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Como el grito de los centinelas contra la fila de los prisioneros de guerra: "En marcha", "Adelante".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No nos podemos detener, Señor. Y el corazón quisiera quedarse aquí, sobre </w:t>
      </w:r>
      <w:r>
        <w:rPr>
          <w:rFonts w:ascii="Comic Sans MS" w:hAnsi="Comic Sans MS"/>
          <w:lang w:val="es-ES_tradnl"/>
        </w:rPr>
        <w:t>este éxito, entre estas personas que han recibido tu Paz por nuestra mano. "Adelante".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Nuestra vida de éxodo total; somos nómadas del Absoluto. No tenemos más hogar que tu regazo de misterio y de fe.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nuestro paso encendemos la esperanza y también el am</w:t>
      </w:r>
      <w:r>
        <w:rPr>
          <w:rFonts w:ascii="Comic Sans MS" w:hAnsi="Comic Sans MS"/>
          <w:lang w:val="es-ES_tradnl"/>
        </w:rPr>
        <w:t>or; pero nosotros seguimos solitarios, encauzando todo el amor hacia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fuerza para seguir caminando sedientos por este interminable arenal, sin pararnos en tantos oasis. "Adelante", bajo tu sol abrasador.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Otros, tal vez, podrán darte el corazón d</w:t>
      </w:r>
      <w:r>
        <w:rPr>
          <w:rFonts w:ascii="Comic Sans MS" w:hAnsi="Comic Sans MS"/>
          <w:lang w:val="es-ES_tradnl"/>
        </w:rPr>
        <w:t>e golpe, y encerrar el universo en un paréntesis colosal; pero, nosotros no.</w:t>
      </w:r>
    </w:p>
    <w:p w:rsidR="00000000" w:rsidRDefault="00CD48E3">
      <w:pPr>
        <w:widowControl w:val="0"/>
        <w:rPr>
          <w:rFonts w:ascii="Comic Sans MS" w:hAnsi="Comic Sans MS"/>
          <w:lang w:val="es-ES_tradnl"/>
        </w:rPr>
      </w:pPr>
      <w:r>
        <w:rPr>
          <w:rFonts w:ascii="Comic Sans MS" w:hAnsi="Comic Sans MS"/>
          <w:lang w:val="es-ES_tradnl"/>
        </w:rPr>
        <w:t>Debemos ir con el corazón en la mano para enjugar lágrimas y restañar heridas. Hemos de entregarnos y decir siempre: "Adiós", amar profundamente pero siempre en marcha.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ofrece</w:t>
      </w:r>
      <w:r>
        <w:rPr>
          <w:rFonts w:ascii="Comic Sans MS" w:hAnsi="Comic Sans MS"/>
          <w:lang w:val="es-ES_tradnl"/>
        </w:rPr>
        <w:t>mos esta mística ardiente del eterno "Adelante", hasta que llegues Tú; hasta que Tú detengas esta peregrinación,  más allá del desierto, y dejemos la tienda trashumante para fijarnos en tu Ciudad (Apoc. 21, 2-4).</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Ven, Señor Jesús (Apoc. 22,20), y que tu d</w:t>
      </w:r>
      <w:r>
        <w:rPr>
          <w:rFonts w:ascii="Comic Sans MS" w:hAnsi="Comic Sans MS"/>
          <w:lang w:val="es-ES_tradnl"/>
        </w:rPr>
        <w:t>escanso suprima este inacabable "Adelante".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CASTIDAD-OBSESIÓN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Cuántos cristianos han reducido su religiosidad a una obsesión sexual. Señor, cómo hemos empobrecido tu Evangelio…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gritar por las calles que ser cristianos es algo más que "no</w:t>
      </w:r>
      <w:r>
        <w:rPr>
          <w:rFonts w:ascii="Comic Sans MS" w:hAnsi="Comic Sans MS"/>
          <w:lang w:val="es-ES_tradnl"/>
        </w:rPr>
        <w:t xml:space="preserve"> fornicar", que es un simplismo pueril convertir al hombre en puro sexo.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queremos seguir formando a nuestros hijos hipersensibles ante la castidad, y en cambio encallecidos para todo lo positivo: la justicia, el amor, la oración.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La impureza ya ocupa </w:t>
      </w:r>
      <w:r>
        <w:rPr>
          <w:rFonts w:ascii="Comic Sans MS" w:hAnsi="Comic Sans MS"/>
          <w:lang w:val="es-ES_tradnl"/>
        </w:rPr>
        <w:t>todo el horizonte moral, y no hay sitio para nada más. La moral puritana puede ser más nociva que la pornografía.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pecado de la carne es el más epidérmico; es peor el orgullo o el egoísmo: pecados básicos que tragamos piadosamente. Enséñanos a dar su ve</w:t>
      </w:r>
      <w:r>
        <w:rPr>
          <w:rFonts w:ascii="Comic Sans MS" w:hAnsi="Comic Sans MS"/>
          <w:lang w:val="es-ES_tradnl"/>
        </w:rPr>
        <w:t>rdadero valor a las virtudes, a respetar la jerarquía. La castidad sólo vale porque es la cáscara del amor. El peor pecado solitario es el egoísmo.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unos ojos de niño para ver con limpieza tu Creación; que recordemos que Tú lo hiciste todo "bueno" (G</w:t>
      </w:r>
      <w:r>
        <w:rPr>
          <w:rFonts w:ascii="Comic Sans MS" w:hAnsi="Comic Sans MS"/>
          <w:lang w:val="es-ES_tradnl"/>
        </w:rPr>
        <w:t>en. 1,3.31).</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queremos oír hablar de "virtud angelical", porque Tú no usabas circunloquios remilgados para hablar de le sexualidad.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Sobre todo, que no olvidemos que sólo fuiste duro con el fariseísmo de los "perfectos", los que juzgan y se escandalizan</w:t>
      </w:r>
      <w:r>
        <w:rPr>
          <w:rFonts w:ascii="Comic Sans MS" w:hAnsi="Comic Sans MS"/>
          <w:lang w:val="es-ES_tradnl"/>
        </w:rPr>
        <w:t>.</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JUVENTUD SIN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ellos mismos lo dicen, que les falta ilusión, que su vida no tiene sentido, porque existen sin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Mira esta juventud atea, carcomida por dentro, lacia como una vela sin viento, en una desorientación total.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Sobre su </w:t>
      </w:r>
      <w:r>
        <w:rPr>
          <w:rFonts w:ascii="Comic Sans MS" w:hAnsi="Comic Sans MS"/>
          <w:lang w:val="es-ES_tradnl"/>
        </w:rPr>
        <w:t>rostro se ceba la angustia. Nunca habíamos visto unos ojos tan negros, tan llenos de interrogantes.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Vuelve, Señor, manifiéstate a estas almas que te buscan, y no te hallan. No tardes, porque se desmorona todo; y sin Ti sería mejor no existir.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Los persona</w:t>
      </w:r>
      <w:r>
        <w:rPr>
          <w:rFonts w:ascii="Comic Sans MS" w:hAnsi="Comic Sans MS"/>
          <w:lang w:val="es-ES_tradnl"/>
        </w:rPr>
        <w:t>jes fantasma que se arrastran por las películas de incomunicabilidad, no son algo ficticio; así es la juventud sin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Porque sin Ti nos falta el único punto de referencia, no se pueden valorar las cosas, se confunden la felicidad y el dolor.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Ven pronto,</w:t>
      </w:r>
      <w:r>
        <w:rPr>
          <w:rFonts w:ascii="Comic Sans MS" w:hAnsi="Comic Sans MS"/>
          <w:lang w:val="es-ES_tradnl"/>
        </w:rPr>
        <w:t xml:space="preserve"> para dar brillo a aquellos ojos trágicos, porque no encuentran nada que de sentido al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Cuando nosotros sufrimos, al menos, hay un hilillo de esperanza. Pero ellos agonizan en una noche de plomo, como animales traidoramente conscientes. Dales el pan </w:t>
      </w:r>
      <w:r>
        <w:rPr>
          <w:rFonts w:ascii="Comic Sans MS" w:hAnsi="Comic Sans MS"/>
          <w:lang w:val="es-ES_tradnl"/>
        </w:rPr>
        <w:t>de tu presencia.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LA IGLESIA DEL CONCILIO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 damos gracias por vivir en la Iglesia de hoy, porque te hemos visto actuar en ella de un modo milagroso. En dos años tu Iglesia se ha rejuvenecido varios siglos.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Sentimos la responsabilidad de esta </w:t>
      </w:r>
      <w:r>
        <w:rPr>
          <w:rFonts w:ascii="Comic Sans MS" w:hAnsi="Comic Sans MS"/>
          <w:lang w:val="es-ES_tradnl"/>
        </w:rPr>
        <w:t>hora. Que no convirtamos en rutina esta espera. Quisiéramos acumular entusiasmo; quisiéramos sentirnos cargados de Ti, hasta la alta tensión.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 inútil buscar al Dios viviente entre los muertos (Lc. 24,5). Queremos ir más allá del legalismo y de las práct</w:t>
      </w:r>
      <w:r>
        <w:rPr>
          <w:rFonts w:ascii="Comic Sans MS" w:hAnsi="Comic Sans MS"/>
          <w:lang w:val="es-ES_tradnl"/>
        </w:rPr>
        <w:t>icas manoseadas; para vocear que Tú eres la Vida (Jn. 14,6).</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mundo sufre; hay hambre y guerra; se busca la solución de todo en el placer y la técnica. ¿Y nosotros? ¿Dónde hemos metido tu Palabra? No hemos saltado a las plazas del mundo (Mt. 10,27), y a</w:t>
      </w:r>
      <w:r>
        <w:rPr>
          <w:rFonts w:ascii="Comic Sans MS" w:hAnsi="Comic Sans MS"/>
          <w:lang w:val="es-ES_tradnl"/>
        </w:rPr>
        <w:t>hora eres un Dios ausente.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MÚSICA MODERNA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también te has encarnado en el mundo de hoy; Tú comprendes nuestra música, expresión del hombre actual.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Estridencias, alaridos y angustia; todo esto es nuestra plegaria, la de hombres rotos y en </w:t>
      </w:r>
      <w:r>
        <w:rPr>
          <w:rFonts w:ascii="Comic Sans MS" w:hAnsi="Comic Sans MS"/>
          <w:lang w:val="es-ES_tradnl"/>
        </w:rPr>
        <w:t>crisis. Nuestra música es un grito de socorro.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Tú conoces a estos jóvenes que con voz sollozante interrogan. Todos nos sentimos representados. Cada vez que golpean guitarra nos dejan en carne viva. Señor, y Tú ¿dónde estás? ¿Por qué permaneces mudo?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no</w:t>
      </w:r>
      <w:r>
        <w:rPr>
          <w:rFonts w:ascii="Comic Sans MS" w:hAnsi="Comic Sans MS"/>
          <w:lang w:val="es-ES_tradnl"/>
        </w:rPr>
        <w:t>s quedamos solos, rostro al viento, golpeados por la vida. Los instantes más bellos se nos desangran entre las manos.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Nuestra oración, ahora sólo puede ser angustia; todo el dolor del mundo clavado en una </w:t>
      </w:r>
      <w:r>
        <w:rPr>
          <w:rFonts w:ascii="Comic Sans MS" w:hAnsi="Comic Sans MS"/>
          <w:lang w:val="es-ES_tradnl"/>
        </w:rPr>
        <w:lastRenderedPageBreak/>
        <w:t>garganta.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nunca hubo una nostalgia de</w:t>
      </w:r>
      <w:r>
        <w:rPr>
          <w:rFonts w:ascii="Comic Sans MS" w:hAnsi="Comic Sans MS"/>
          <w:lang w:val="es-ES_tradnl"/>
        </w:rPr>
        <w:t xml:space="preserve"> Ti tan difundida. El "twist" y el "rock" son una oración. Escucha.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MANDATOS INCOMPRENSIBLES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de la vida, ¿por qué nos dejas morir lentamente en tus manos? ¿por qué nos arrancas los brotes de la ilusión?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quieres hacer comprender que no n</w:t>
      </w:r>
      <w:r>
        <w:rPr>
          <w:rFonts w:ascii="Comic Sans MS" w:hAnsi="Comic Sans MS"/>
          <w:lang w:val="es-ES_tradnl"/>
        </w:rPr>
        <w:t>ecesitas de nosotros para que venga tu Reino, que vale más la adoración que la acción?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hachazos has ido desmochando el árbol de nuestra vida, Señor ¡Cómo vamos a dar fruto si nos vas tronchando las ramas!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Tú nos mandas lo incoherente y lo absurdo; nos </w:t>
      </w:r>
      <w:r>
        <w:rPr>
          <w:rFonts w:ascii="Comic Sans MS" w:hAnsi="Comic Sans MS"/>
          <w:lang w:val="es-ES_tradnl"/>
        </w:rPr>
        <w:t xml:space="preserve">mandas deformarnos, hacernos vasijas rotas que no pueden retener tu mensaje, ¿por qué?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aceptamos esta muerte que nos roe la persona. Sabemos que son tus manos las que nos magullan amorosamente, las que nos desfloran el alma.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abiertos</w:t>
      </w:r>
      <w:r>
        <w:rPr>
          <w:rFonts w:ascii="Comic Sans MS" w:hAnsi="Comic Sans MS"/>
          <w:lang w:val="es-ES_tradnl"/>
        </w:rPr>
        <w:t xml:space="preserve"> a tus heridas. Creemos que nuestra última brizna, injertada en Ti dará una primavera total.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Jesús crucificado, enséñanos a morir con la ilusión de un noviazgo incipiente.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nos deje morir en pasiva amargura o gesticulante rebeldía. No nos dejes morir m</w:t>
      </w:r>
      <w:r>
        <w:rPr>
          <w:rFonts w:ascii="Comic Sans MS" w:hAnsi="Comic Sans MS"/>
          <w:lang w:val="es-ES_tradnl"/>
        </w:rPr>
        <w:t>ás de la cuenta. Señor, ¡cómo tememos que sea solo un suicidio nuestra crucifixión!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VERANEO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 echamos de menos en la playa. A veces parece que queremos descansar sin Ti, como si Tú nos fueras a aguar la fiesta.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desagradan estas vacacione</w:t>
      </w:r>
      <w:r>
        <w:rPr>
          <w:rFonts w:ascii="Comic Sans MS" w:hAnsi="Comic Sans MS"/>
          <w:lang w:val="es-ES_tradnl"/>
        </w:rPr>
        <w:t>s de vegetal, que sólo consisten en bañarse, comer y flirtear.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a veranear. Danos unas vacaciones que lleguen hasta el espíritu, hasta lo más noble de nuestra persona.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Queremos aprender a buscar el descanso en lo sencillo y frugal, en el arte, e</w:t>
      </w:r>
      <w:r>
        <w:rPr>
          <w:rFonts w:ascii="Comic Sans MS" w:hAnsi="Comic Sans MS"/>
          <w:lang w:val="es-ES_tradnl"/>
        </w:rPr>
        <w:t>n la amistad, en el trato más esponjado Contigo.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Ahora que estamos más en contacto con la naturaleza, quisiéramos avivar el instinto de verte en todas las cosas y en todas las personas.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el contacto con el campo nos devuelva la espontaneidad y la senc</w:t>
      </w:r>
      <w:r>
        <w:rPr>
          <w:rFonts w:ascii="Comic Sans MS" w:hAnsi="Comic Sans MS"/>
          <w:lang w:val="es-ES_tradnl"/>
        </w:rPr>
        <w:t>illez. Haznos olvidar las superestructuras de nuestro intelectualismo y de nuestra posición. Devuélvenos la frescura del sentimiento.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ser sencillos y alegres como una gota de agua o una brizna de hierba; recuperar un espíritu sano, sin neurosi</w:t>
      </w:r>
      <w:r>
        <w:rPr>
          <w:rFonts w:ascii="Comic Sans MS" w:hAnsi="Comic Sans MS"/>
          <w:lang w:val="es-ES_tradnl"/>
        </w:rPr>
        <w:t>s ni complejos, para poder amar mejor.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por tantos millones que no tendrán veraneo; lo necesitan más que nosotros, pero un orden social injusto no les permite disfrutar de un mundo que también creaste para ellos. Que su recuerdo nos enseñe que e</w:t>
      </w:r>
      <w:r>
        <w:rPr>
          <w:rFonts w:ascii="Comic Sans MS" w:hAnsi="Comic Sans MS"/>
          <w:lang w:val="es-ES_tradnl"/>
        </w:rPr>
        <w:t>s pecado el despilfarro, porque tal vez son ellos quienes "pagan" nuestro veraneo.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COMUNISMO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nos da miedo este mundo que avanza hacia el comunismo. La mancha roja se extiende con el apoyo de muchos.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Hoy, aquí, la religión de la materia es más</w:t>
      </w:r>
      <w:r>
        <w:rPr>
          <w:rFonts w:ascii="Comic Sans MS" w:hAnsi="Comic Sans MS"/>
          <w:lang w:val="es-ES_tradnl"/>
        </w:rPr>
        <w:t xml:space="preserve"> fuerte que tu Religión, es más viva, más proselitista.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Tal vez, sea mejor así, que el comunismo crezca y de un zarpazo saque de su letargo a tu Iglesia milenaria. Ante un peligro tan agudo, ¿qué significa esta iglesia de boato y de rutina?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Tal vez, tus </w:t>
      </w:r>
      <w:r>
        <w:rPr>
          <w:rFonts w:ascii="Comic Sans MS" w:hAnsi="Comic Sans MS"/>
          <w:lang w:val="es-ES_tradnl"/>
        </w:rPr>
        <w:t>pobres hallan en el comunismo aquello que Tú predicaste: el hambre y la sed de justicia (Mt. 5,6).</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Tal vez, nosotros los hacemos ateos al mostrarles un Dios que de verdad no existe; tal vez, tienen razón al hablar de "opio del pueblo" porque hemos desenca</w:t>
      </w:r>
      <w:r>
        <w:rPr>
          <w:rFonts w:ascii="Comic Sans MS" w:hAnsi="Comic Sans MS"/>
          <w:lang w:val="es-ES_tradnl"/>
        </w:rPr>
        <w:t>rnado nuestra fe…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Tal vez, hará falta atravesar el Mar Rojo para entrar en la Tierra Prometida. Tal vez, Tú, Señor, estás con ellos.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CANSADOS DE SER CRISTIANOS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Dudamos de nuestro amor, de nuestra fe. Nuestra vida es tan gris, tiene tan pocas aparien</w:t>
      </w:r>
      <w:r>
        <w:rPr>
          <w:rFonts w:ascii="Comic Sans MS" w:hAnsi="Comic Sans MS"/>
          <w:lang w:val="es-ES_tradnl"/>
        </w:rPr>
        <w:t>cias de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ahora, estamos cansados, huecos. Este vacío ¿puede ser, acaso, tu Presencia infinita?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Creemos que el cansancio es más auténtico que todo sentimentalismo amoroso hacia Ti. Llevamos encima los sufrimientos y los problemas de todos. Todos ti</w:t>
      </w:r>
      <w:r>
        <w:rPr>
          <w:rFonts w:ascii="Comic Sans MS" w:hAnsi="Comic Sans MS"/>
          <w:lang w:val="es-ES_tradnl"/>
        </w:rPr>
        <w:t xml:space="preserve">enen derecho a </w:t>
      </w:r>
      <w:r>
        <w:rPr>
          <w:rFonts w:ascii="Comic Sans MS" w:hAnsi="Comic Sans MS"/>
          <w:lang w:val="es-ES_tradnl"/>
        </w:rPr>
        <w:lastRenderedPageBreak/>
        <w:t>exigirnos consuelo.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de nuevo, Señor, vuelve la rutina y el egoísmo mezquino y nos atrae cualquier comodidad; y empezamos a hacer un nido al lado de cada rescoldo.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Estos tirones del amor humano, son un aperitivo para el amor a Ti. Que </w:t>
      </w:r>
      <w:r>
        <w:rPr>
          <w:rFonts w:ascii="Comic Sans MS" w:hAnsi="Comic Sans MS"/>
          <w:lang w:val="es-ES_tradnl"/>
        </w:rPr>
        <w:t>no perdamos el resuello a mitad de camino, que te amemos en cada persona, aunque estamos cansados de tanta ascensión.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Ahora, te ofrecemos este cansancio por aquellos que están más cansados que nosotros, porque no tienen ni fe; te ofrecemos este vacío por </w:t>
      </w:r>
      <w:r>
        <w:rPr>
          <w:rFonts w:ascii="Comic Sans MS" w:hAnsi="Comic Sans MS"/>
          <w:lang w:val="es-ES_tradnl"/>
        </w:rPr>
        <w:t>los que tienen la última ilusión ya podrida.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este momento, en cada momento, alguien muere, alguien blasfema, una inocencia es atropellada, una persona se suicida…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nosotros estamos pasivos, sobre las rutinas del mundo, preocupados por un botón.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ATEOS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tristes por ellos; porque gritan para espantar su tristeza. Se ahogan en la noche sin tiempo y sin estrellas.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vida les desgarra, como a nosotros, pero ellos no tiene esperanza. Están solos, sin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Para ellos, la vida es apagarse, com</w:t>
      </w:r>
      <w:r>
        <w:rPr>
          <w:rFonts w:ascii="Comic Sans MS" w:hAnsi="Comic Sans MS"/>
          <w:lang w:val="es-ES_tradnl"/>
        </w:rPr>
        <w:t>o la espuma del mar, como el sonido del martillo contra el yunque. Avanza la tenaza del silencio.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tristes por ellos, Señor. El hombre no sería más que un sapo saltando hacia el vacío. ¡Y son nuestros hermanos!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Han querido construir un mundo más j</w:t>
      </w:r>
      <w:r>
        <w:rPr>
          <w:rFonts w:ascii="Comic Sans MS" w:hAnsi="Comic Sans MS"/>
          <w:lang w:val="es-ES_tradnl"/>
        </w:rPr>
        <w:t>usto, pero ¿para quién? Apuntálales la existencia, no sea que tan sólo construyan un mausoleo.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pStyle w:val="Ttulo3"/>
        <w:keepNext w:val="0"/>
        <w:widowControl w:val="0"/>
        <w:rPr>
          <w:rFonts w:ascii="Comic Sans MS" w:hAnsi="Comic Sans MS"/>
          <w:lang w:val="es-ES_tradnl"/>
        </w:rPr>
      </w:pPr>
      <w:r>
        <w:rPr>
          <w:rFonts w:ascii="Comic Sans MS" w:hAnsi="Comic Sans MS"/>
          <w:lang w:val="es-ES_tradnl"/>
        </w:rPr>
        <w:t>VIDA PROFUNDA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Fácilmente decimos que te hallamos en el trasiego de la vida; pero, en realidad, nuestro interior está casi siempre vacío, como un enorme in</w:t>
      </w:r>
      <w:r>
        <w:rPr>
          <w:rFonts w:ascii="Comic Sans MS" w:hAnsi="Comic Sans MS"/>
          <w:lang w:val="es-ES_tradnl"/>
        </w:rPr>
        <w:t>mueble.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Los gestos cristianos, las frases, nos salen de la periferia, con la carga amortiguada. Nos falta vida interior, en el silencio o sin él; pero eso sí, asirte a Ti en lo profundo. Penetrándonos como un murmullo de manantial.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Señor, ahora sentimos </w:t>
      </w:r>
      <w:r>
        <w:rPr>
          <w:rFonts w:ascii="Comic Sans MS" w:hAnsi="Comic Sans MS"/>
          <w:lang w:val="es-ES_tradnl"/>
        </w:rPr>
        <w:t xml:space="preserve">nostalgias de oración; pero esta debería ser nuestra hambre, cada </w:t>
      </w:r>
      <w:r>
        <w:rPr>
          <w:rFonts w:ascii="Comic Sans MS" w:hAnsi="Comic Sans MS"/>
          <w:lang w:val="es-ES_tradnl"/>
        </w:rPr>
        <w:lastRenderedPageBreak/>
        <w:t>día, y no sólo un fin de semana.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La corriente de los hechos va dejando un pozo que </w:t>
      </w:r>
      <w:proofErr w:type="spellStart"/>
      <w:r>
        <w:rPr>
          <w:rFonts w:ascii="Comic Sans MS" w:hAnsi="Comic Sans MS"/>
          <w:lang w:val="es-ES_tradnl"/>
        </w:rPr>
        <w:t>soterra</w:t>
      </w:r>
      <w:proofErr w:type="spellEnd"/>
      <w:r>
        <w:rPr>
          <w:rFonts w:ascii="Comic Sans MS" w:hAnsi="Comic Sans MS"/>
          <w:lang w:val="es-ES_tradnl"/>
        </w:rPr>
        <w:t xml:space="preserve"> nuestra verdadera vida, y ni siquiera sentimos nuestra indigencia.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Hace falta que te ancles tan h</w:t>
      </w:r>
      <w:r>
        <w:rPr>
          <w:rFonts w:ascii="Comic Sans MS" w:hAnsi="Comic Sans MS"/>
          <w:lang w:val="es-ES_tradnl"/>
        </w:rPr>
        <w:t>ondamente en nosotros que seamos siempre islotes contracorrientes: testigos inoportunos del Invisible. Pero, nos falta amor, nos falta mordiente. Activa tu Presencia para incendiarlo todo.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ser una vena profunda, unidos a Ti, Fuente de Agua Viv</w:t>
      </w:r>
      <w:r>
        <w:rPr>
          <w:rFonts w:ascii="Comic Sans MS" w:hAnsi="Comic Sans MS"/>
          <w:lang w:val="es-ES_tradnl"/>
        </w:rPr>
        <w:t>a (Jer. 17,13), y no sólo charcos que se evaporan.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sobra activismo. "Aprovechamos" excesivamente el tiempo, en vez de gastarlo en adoración junto a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anticipar la eternidad, y remansarnos contemplando tu rostro.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JUVENTUD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Ya casi n</w:t>
      </w:r>
      <w:r>
        <w:rPr>
          <w:rFonts w:ascii="Comic Sans MS" w:hAnsi="Comic Sans MS"/>
          <w:lang w:val="es-ES_tradnl"/>
        </w:rPr>
        <w:t>o somos jóvenes; la vida nos ha madurado; y envejecido. El abanico de posibilidades se ha ido cerrando; y ahora, la vida es un camino prosaico, entre dos cunetas.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Sentimos la tentación del desengaño, ante tantos cadáveres de nuestros ideales. Nos sentimos</w:t>
      </w:r>
      <w:r>
        <w:rPr>
          <w:rFonts w:ascii="Comic Sans MS" w:hAnsi="Comic Sans MS"/>
          <w:lang w:val="es-ES_tradnl"/>
        </w:rPr>
        <w:t xml:space="preserve"> cansados de luchar; y quisiéramos ya una vida aburguesada.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consérvanos en la juventud. No nos dejes caer en la tentación de la rutina y el dejarlo correr.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quisiéramos ser como Tú, que no conociste la esclerosis de la edad madura, y fu</w:t>
      </w:r>
      <w:r>
        <w:rPr>
          <w:rFonts w:ascii="Comic Sans MS" w:hAnsi="Comic Sans MS"/>
          <w:lang w:val="es-ES_tradnl"/>
        </w:rPr>
        <w:t>iste joven hasta la muerte violenta.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juventud, aunque sea sólo juventud interna, de espíritu. Hay que ser jóvenes de mentalidad, y no sólo en el vestido.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Consérvanos la imprudencia de la juventud. La bendita imprudencia que es capaz de jugarse la v</w:t>
      </w:r>
      <w:r>
        <w:rPr>
          <w:rFonts w:ascii="Comic Sans MS" w:hAnsi="Comic Sans MS"/>
          <w:lang w:val="es-ES_tradnl"/>
        </w:rPr>
        <w:t>ida por un ideal; capaz de ilusión y de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nunca seamos viejos, ni carga muerta, meros frenos para los demás. No nos satisface ser solo carteles indicadores de peligro, a lo largo del camino.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Líbranos, Señor, de ser incomprensivos con los que nos </w:t>
      </w:r>
      <w:r>
        <w:rPr>
          <w:rFonts w:ascii="Comic Sans MS" w:hAnsi="Comic Sans MS"/>
          <w:lang w:val="es-ES_tradnl"/>
        </w:rPr>
        <w:t>siguen. Ellos traen algo nuevo. No queremos hacerles sufrir lo que hemos sufrido.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a cederles el paso, a tiempo; queremos aprovechar su energía, utilizar su crítica. No queremos envejecerles, contagiándoles nuestra vejez prematura.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Se</w:t>
      </w:r>
      <w:r>
        <w:rPr>
          <w:rFonts w:ascii="Comic Sans MS" w:hAnsi="Comic Sans MS"/>
          <w:lang w:val="es-ES_tradnl"/>
        </w:rPr>
        <w:t>ñor, a retirarnos a tiempo. Sin que nos tengan que bajar a la fuerza.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FRAGILIDAD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Hemos leído la crónica roja; y allí estaba la historia de nuestros pecados posibles: robo, fraude, corrupción, deslealtad, coima,…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Si somos sinceros, nos sentimos herma</w:t>
      </w:r>
      <w:r>
        <w:rPr>
          <w:rFonts w:ascii="Comic Sans MS" w:hAnsi="Comic Sans MS"/>
          <w:lang w:val="es-ES_tradnl"/>
        </w:rPr>
        <w:t>nos de todos estos culpables.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También hemos sentido sus tentaciones. Y tal vez, algunas veces hemos caído, como ellos…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tenemos miedo; nuestra fortaleza es de barro; somos capaces también de cometer un disparate. Nuestros pies ya van por caminos to</w:t>
      </w:r>
      <w:r>
        <w:rPr>
          <w:rFonts w:ascii="Comic Sans MS" w:hAnsi="Comic Sans MS"/>
          <w:lang w:val="es-ES_tradnl"/>
        </w:rPr>
        <w:t>rcidos…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la mano, Señor, y no nos sueltes jamás, aunque te lo exijamos a gritos. Tenemos miedo, porque nos fiamos de nosotros mismos. Hemos edificado la casa sobre arena, sobre nuestras posibilidades.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nuestro prestigio y nuestra experiencia;</w:t>
      </w:r>
      <w:r>
        <w:rPr>
          <w:rFonts w:ascii="Comic Sans MS" w:hAnsi="Comic Sans MS"/>
          <w:lang w:val="es-ES_tradnl"/>
        </w:rPr>
        <w:t xml:space="preserve"> nos conocemos. Decimos que "no es un peligro para nosotros". Y nos olvidamos de tus palabras que dicen: "Y no sabes que eres un desdichado, un miserable, un indigente, un ciego y un desnudo".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Haznos caer en la cuenta de que sin Ti no podemos nada. Pero n</w:t>
      </w:r>
      <w:r>
        <w:rPr>
          <w:rFonts w:ascii="Comic Sans MS" w:hAnsi="Comic Sans MS"/>
          <w:lang w:val="es-ES_tradnl"/>
        </w:rPr>
        <w:t>o nos lo enseñes a costa del pecado.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Compadécete de nosotros como una madre, aunque no te pidamos nada. No sabemos hablarte, pero nuestra indigencia da voces por sí sola.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 Señor, que todo en nosotros sea oración; esta búsqueda, sin fin, de la felicid</w:t>
      </w:r>
      <w:r>
        <w:rPr>
          <w:rFonts w:ascii="Comic Sans MS" w:hAnsi="Comic Sans MS"/>
          <w:lang w:val="es-ES_tradnl"/>
        </w:rPr>
        <w:t>ad y del amor es una manera de buscarte a Ti. Empuja nuestra oración; radicalízala para que no se estacione a mitad de camino.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Ya que somos frágiles, que cada pulsación sea una súplica del que está en peligro, un aspaviento del que se ahoga.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 xml:space="preserve">Y DIOS… </w:t>
      </w:r>
      <w:r>
        <w:rPr>
          <w:rFonts w:ascii="Comic Sans MS" w:hAnsi="Comic Sans MS"/>
          <w:lang w:val="es-ES_tradnl"/>
        </w:rPr>
        <w:t>?</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veces, el mundo nos parece vacío, sin Dios. Hay injusticias, y dios calla. Ha dejado el mundo tan en nuestras manos, que tenemos la posibilidad de destruirlo: y aún de crucificar a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lo más, imaginarnos un Dios lejano, más allá de las nubes, co</w:t>
      </w:r>
      <w:r>
        <w:rPr>
          <w:rFonts w:ascii="Comic Sans MS" w:hAnsi="Comic Sans MS"/>
          <w:lang w:val="es-ES_tradnl"/>
        </w:rPr>
        <w:t>mo una galaxia. Por esto, en la soledad nos tienta tanto el tibio contacto humano…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Señor del misterio, danos a sentir tu presencia en el corazón de la vida; queremos </w:t>
      </w:r>
      <w:r>
        <w:rPr>
          <w:rFonts w:ascii="Comic Sans MS" w:hAnsi="Comic Sans MS"/>
          <w:lang w:val="es-ES_tradnl"/>
        </w:rPr>
        <w:lastRenderedPageBreak/>
        <w:t>hallarte en lo profundo de lo cotidiano.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Estás tan cerca que es un error salir en tu bús</w:t>
      </w:r>
      <w:r>
        <w:rPr>
          <w:rFonts w:ascii="Comic Sans MS" w:hAnsi="Comic Sans MS"/>
          <w:lang w:val="es-ES_tradnl"/>
        </w:rPr>
        <w:t>queda, lejos. Estás presente entre nosotros, en cada uno; te revelas en todo esto que fascina o hiere.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Tú estas presente en nuestra intimidad hecha diálogo, cuando se enciende el iris del amor interpersonal. Sabemos que el pecado es solo una adoración ata</w:t>
      </w:r>
      <w:r>
        <w:rPr>
          <w:rFonts w:ascii="Comic Sans MS" w:hAnsi="Comic Sans MS"/>
          <w:lang w:val="es-ES_tradnl"/>
        </w:rPr>
        <w:t>jada a mitad de camino.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Ven, Señor Jesús. Pero, en realidad, ya has venido; ya estás viniendo. Ya ha empezado la eternidad. Ahora sólo nos falta ver.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Entre tanto, con los ojos abiertos, te buscaremos en todos los rostros humanos. Sabemos que te estás rev</w:t>
      </w:r>
      <w:r>
        <w:rPr>
          <w:rFonts w:ascii="Comic Sans MS" w:hAnsi="Comic Sans MS"/>
          <w:lang w:val="es-ES_tradnl"/>
        </w:rPr>
        <w:t>elando siempre, en cada sonrisa, en cada problema.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roofErr w:type="spellStart"/>
      <w:r>
        <w:rPr>
          <w:rFonts w:ascii="Comic Sans MS" w:hAnsi="Comic Sans MS"/>
          <w:lang w:val="es-ES_tradnl"/>
        </w:rPr>
        <w:t>Abrenos</w:t>
      </w:r>
      <w:proofErr w:type="spellEnd"/>
      <w:r>
        <w:rPr>
          <w:rFonts w:ascii="Comic Sans MS" w:hAnsi="Comic Sans MS"/>
          <w:lang w:val="es-ES_tradnl"/>
        </w:rPr>
        <w:t>, Señor, el oído, como una antena expectante, para escuchar tu latido, repetido en cada ser humano.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no te busquemos solamente en el templo, sino en la comunión de la góndola y de la acera. Que</w:t>
      </w:r>
      <w:r>
        <w:rPr>
          <w:rFonts w:ascii="Comic Sans MS" w:hAnsi="Comic Sans MS"/>
          <w:lang w:val="es-ES_tradnl"/>
        </w:rPr>
        <w:t xml:space="preserve"> no te miremos solamente en el crucifijo, sino en la crucifixión del suburbio y del penal. Presente en nuestros hermanos, sobre todo en los más pobres y oprimidos, que sepamos encontrarte a Ti, Señor.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NO ACOSTUMBRARSE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el vicio de acostumbrarn</w:t>
      </w:r>
      <w:r>
        <w:rPr>
          <w:rFonts w:ascii="Comic Sans MS" w:hAnsi="Comic Sans MS"/>
          <w:lang w:val="es-ES_tradnl"/>
        </w:rPr>
        <w:t>os a todo. Ya no nos indignan las villas miseria; ni la esclavitud de los siringueros; no es noticia el "apartheid", ni los millones de muertos de hambre, cada año.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acostumbramos, limamos las aristas de la realidad, para que no nos hiera, y la tragamo</w:t>
      </w:r>
      <w:r>
        <w:rPr>
          <w:rFonts w:ascii="Comic Sans MS" w:hAnsi="Comic Sans MS"/>
          <w:lang w:val="es-ES_tradnl"/>
        </w:rPr>
        <w:t>s tranquilamente.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desintegramos. No es sólo el tiempo el que se nos va, es la misma cualidad de las cosas la que se herrumbra. Lo más explosivo se hace rutina y conformismo; la contradicción de la cruz es ya sólo el adorno sobre escote mundano, o la g</w:t>
      </w:r>
      <w:r>
        <w:rPr>
          <w:rFonts w:ascii="Comic Sans MS" w:hAnsi="Comic Sans MS"/>
          <w:lang w:val="es-ES_tradnl"/>
        </w:rPr>
        <w:t>uerrera de un Hitler.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tenemos la costumbre de acostumbrarnos a todo; aún lo más hiriente se nos oxida. Quisiéramos ver siempre las cosas por primera vez; quisiéramos una sensibilidad no cauterizada, para maravillarnos y sublevarnos.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Haznos superar </w:t>
      </w:r>
      <w:r>
        <w:rPr>
          <w:rFonts w:ascii="Comic Sans MS" w:hAnsi="Comic Sans MS"/>
          <w:lang w:val="es-ES_tradnl"/>
        </w:rPr>
        <w:t>la enfermedad del tradicionalismo, es decir, la manía de embutir lo nuevo en paradigmas viejos. Líbranos del miedo a lo desconocido.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mundo no puede ir adelante, a pesar de tus hijos; sino gracias a ellos. Empujemos.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danos una espiritualida</w:t>
      </w:r>
      <w:r>
        <w:rPr>
          <w:rFonts w:ascii="Comic Sans MS" w:hAnsi="Comic Sans MS"/>
          <w:lang w:val="es-ES_tradnl"/>
        </w:rPr>
        <w:t>d de iniciativa, de riesgo, que necesite revisión y neologismos.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No queremos ver las cosas sólo desde dentro; necesitamos tener algún amigo hereje o comunista. Para ser disconforme como Tú, que fuiste crucificado por los conservadores del orden y la rutin</w:t>
      </w:r>
      <w:r>
        <w:rPr>
          <w:rFonts w:ascii="Comic Sans MS" w:hAnsi="Comic Sans MS"/>
          <w:lang w:val="es-ES_tradnl"/>
        </w:rPr>
        <w: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a recordar que Tú, Jesucristo, siempre has roto las coordenadas de lo previsible.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sobre todo, que no nos acostumbremos a ver injusticias, sin que se nos encienda la ira, y la actuación.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PRUDENCIA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Hay un límite imperceptible entre pru</w:t>
      </w:r>
      <w:r>
        <w:rPr>
          <w:rFonts w:ascii="Comic Sans MS" w:hAnsi="Comic Sans MS"/>
          <w:lang w:val="es-ES_tradnl"/>
        </w:rPr>
        <w:t>dencia y cobardía.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Llamamos prudencia a la seguridad y a la flojera. Llamamos prudencia al no comprometerse, al no arriesgar nada personal.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Creemos que con la edad aumenta la prudencia; sin pensar que también aumenta el conformismo.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Todos nos hablan de </w:t>
      </w:r>
      <w:r>
        <w:rPr>
          <w:rFonts w:ascii="Comic Sans MS" w:hAnsi="Comic Sans MS"/>
          <w:lang w:val="es-ES_tradnl"/>
        </w:rPr>
        <w:t>prudencia, Señor; pero de una prudencia que no es tuya que, que en vano buscamos en tu Evangelio.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te damos gracias porque tú no fuiste prudente, ni diplomático; porque no callaste para escapar de la cruz, porque fustigaste a los poderoso sabie</w:t>
      </w:r>
      <w:r>
        <w:rPr>
          <w:rFonts w:ascii="Comic Sans MS" w:hAnsi="Comic Sans MS"/>
          <w:lang w:val="es-ES_tradnl"/>
        </w:rPr>
        <w:t>ndo que te jugabas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Los que te mataron, éstos fueron los prudentes.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nos dejes ser tan prudentes que queremos contentar a todos. "Tu palabra" es hiriente como espada de dos filos.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Además de las bienaventuranzas, también pronunciaste las maldic</w:t>
      </w:r>
      <w:r>
        <w:rPr>
          <w:rFonts w:ascii="Comic Sans MS" w:hAnsi="Comic Sans MS"/>
          <w:lang w:val="es-ES_tradnl"/>
        </w:rPr>
        <w:t>iones; es un texto subversivo.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queremos una prudencia que nos lleve a la omisión, y nos haga imposible la cárcel. La terrible prudencia de acallar los gritos de los hambrientos y los oprimidos.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sinceridad, para no llamar prudencia a la cobardía,</w:t>
      </w:r>
      <w:r>
        <w:rPr>
          <w:rFonts w:ascii="Comic Sans MS" w:hAnsi="Comic Sans MS"/>
          <w:lang w:val="es-ES_tradnl"/>
        </w:rPr>
        <w:t xml:space="preserve"> al conformismo, a la comodidad.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es de prudentes el ser cristianos y el seguir a Cristo. No es prudente "vender lo que se tiene y darlo a los pobres". Es imprudente entregar la vida por Dios y por los hermanos.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cuando sintamos la tentación de la p</w:t>
      </w:r>
      <w:r>
        <w:rPr>
          <w:rFonts w:ascii="Comic Sans MS" w:hAnsi="Comic Sans MS"/>
          <w:lang w:val="es-ES_tradnl"/>
        </w:rPr>
        <w:t>rudencia, recordemos que Tú "has escogido la debilidad del mundo para derrotar a los fuertes; y a los estúpidos para confundir a los sabios". Porque la prudencia del mundo es enemiga de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CRISTO TOTAL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puede existir una religión individualista,</w:t>
      </w:r>
      <w:r>
        <w:rPr>
          <w:rFonts w:ascii="Comic Sans MS" w:hAnsi="Comic Sans MS"/>
          <w:lang w:val="es-ES_tradnl"/>
        </w:rPr>
        <w:t xml:space="preserve"> ni una moral individual.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Como cristianos creemos que no estamos solos. Somos solidarios con Jesucristo y con los hombres. Somos células del Cuerpo de Cristo; todos juntos y Cristo formamos un solo organismo: el Cristo Total.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Jesucristo, nos dirigimos a </w:t>
      </w:r>
      <w:r>
        <w:rPr>
          <w:rFonts w:ascii="Comic Sans MS" w:hAnsi="Comic Sans MS"/>
          <w:lang w:val="es-ES_tradnl"/>
        </w:rPr>
        <w:t>Ti, no como a un lejano horizonte. Tú estás cerca, eres el alma de nuestra alma, la intimidad de nuestra intimidad.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Siempre estamos contigo, porque somos carne de tu carne; somos tu cuerpo. Por esto no podemos hablar de soledad.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existe la soledad para</w:t>
      </w:r>
      <w:r>
        <w:rPr>
          <w:rFonts w:ascii="Comic Sans MS" w:hAnsi="Comic Sans MS"/>
          <w:lang w:val="es-ES_tradnl"/>
        </w:rPr>
        <w:t xml:space="preserve"> nuestra fe: es sólo tu silencio. Somos siempre un gran organismo viviente que irradia de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Nuestra vida debería ser asfixiante de presencia de los hombres. Todo lo que sucede en el mundo, sucede dentro de nuestro Cuerpo de Cristo. Cada acto repercute e</w:t>
      </w:r>
      <w:r>
        <w:rPr>
          <w:rFonts w:ascii="Comic Sans MS" w:hAnsi="Comic Sans MS"/>
          <w:lang w:val="es-ES_tradnl"/>
        </w:rPr>
        <w:t>n todos y cada uno.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Nuestra pequeña tarea, nuestro esfuerzo minúsculo, tiene una potencia infinita porque es una gota en el caudal que empuja la turbina.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 esto el mundo es sagrado: la calle está llena de Cristo. Reverentemente hay que recoger todas la</w:t>
      </w:r>
      <w:r>
        <w:rPr>
          <w:rFonts w:ascii="Comic Sans MS" w:hAnsi="Comic Sans MS"/>
          <w:lang w:val="es-ES_tradnl"/>
        </w:rPr>
        <w:t>s migajas de hombre, porque allí estás Tú, Jesucristo.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Si supiésemos ver, todo sería un éxtasis. Te amaríamos también en estos miembros magullados de tu eterna crucifixión.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Gracias, Señor, porque aún nuestra tarea profana es un gesto tuyo. Para hallarte </w:t>
      </w:r>
      <w:r>
        <w:rPr>
          <w:rFonts w:ascii="Comic Sans MS" w:hAnsi="Comic Sans MS"/>
          <w:lang w:val="es-ES_tradnl"/>
        </w:rPr>
        <w:t>no hay que retirarse en el egoísmo; por el contrario, hay que sumergirse más en las cosas, hasta lo más profundo: exprimirlas hasta que gotee tu presencia.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SILENCIO DE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mundo casi es coherente sin Dios. Y Dios permanece en silencio, y no se de</w:t>
      </w:r>
      <w:r>
        <w:rPr>
          <w:rFonts w:ascii="Comic Sans MS" w:hAnsi="Comic Sans MS"/>
          <w:lang w:val="es-ES_tradnl"/>
        </w:rPr>
        <w:t>fiende cuando le insultan, ni suelta sus rayos cuando le niegan.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Todo está en silencio; pero es un mutismo hostil. Y si queremos orar, nuestra oración es sin diálogo; es el alarido del viento en una casa en ruinas.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Dios escucha nuestra angustia, aun</w:t>
      </w:r>
      <w:r>
        <w:rPr>
          <w:rFonts w:ascii="Comic Sans MS" w:hAnsi="Comic Sans MS"/>
          <w:lang w:val="es-ES_tradnl"/>
        </w:rPr>
        <w:t>que parezca estar lejos…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Señor del silencio, te ofrecemos la soledad; nuestra soledad absoluta, pues aún Tú estás </w:t>
      </w:r>
      <w:r>
        <w:rPr>
          <w:rFonts w:ascii="Comic Sans MS" w:hAnsi="Comic Sans MS"/>
          <w:lang w:val="es-ES_tradnl"/>
        </w:rPr>
        <w:lastRenderedPageBreak/>
        <w:t xml:space="preserve">ausente. No tenemos nada más íntimo ni más nuestro. Te ofrecemos nuestra finitud, las raíces de nuestro ser; te ofrecemos la angustia de ser </w:t>
      </w:r>
      <w:r>
        <w:rPr>
          <w:rFonts w:ascii="Comic Sans MS" w:hAnsi="Comic Sans MS"/>
          <w:lang w:val="es-ES_tradnl"/>
        </w:rPr>
        <w:t>hombres.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nos dejes aceptar la desesperación, aunque el interior se nos endurezca como la piedra, y sintamos el hálito de la reprobación.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que te cuidas de los lirios del campo y de los cuervos, ¿por qué parece que te preocupes tan poco por los qu</w:t>
      </w:r>
      <w:r>
        <w:rPr>
          <w:rFonts w:ascii="Comic Sans MS" w:hAnsi="Comic Sans MS"/>
          <w:lang w:val="es-ES_tradnl"/>
        </w:rPr>
        <w:t>e sufren?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nos dejes perder la confianza; no nos dejes caer en la morbosidad de la ruptura estridente, para cebarnos en la fosforescencia de la muerte.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Nuestra vida nos parece carente de sentido; como la tuya sobre la cruz. Pero Tú lo habrás llenado de</w:t>
      </w:r>
      <w:r>
        <w:rPr>
          <w:rFonts w:ascii="Comic Sans MS" w:hAnsi="Comic Sans MS"/>
          <w:lang w:val="es-ES_tradnl"/>
        </w:rPr>
        <w:t xml:space="preserve"> dones para los demás. Si pudiésemos saber a dónde nos llevas…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pesar de la noche, haz que nunca digamos "Basta", aunque no podamos más; porque Tú empiezas a actuar precisamente en nuestra derrota.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veces tu mano no parece amiga. Pero aceptamos que nos</w:t>
      </w:r>
      <w:r>
        <w:rPr>
          <w:rFonts w:ascii="Comic Sans MS" w:hAnsi="Comic Sans MS"/>
          <w:lang w:val="es-ES_tradnl"/>
        </w:rPr>
        <w:t xml:space="preserve"> trates así. Lo aceptamos todo, aunque sin sentirlo. Sólo esta aceptación total nos puede librar de la desesperación. Aceptando, expresamos un supremo conato de amor y de fe.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DIOS EN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Antiguamente los anacoretas buscaban a Dios en el desierto,</w:t>
      </w:r>
      <w:r>
        <w:rPr>
          <w:rFonts w:ascii="Comic Sans MS" w:hAnsi="Comic Sans MS"/>
          <w:lang w:val="es-ES_tradnl"/>
        </w:rPr>
        <w:t xml:space="preserve"> o en la soledad de las ruinas. Hoy día los hombres no tenemos tiempo ni humor para esto.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Pero Dios no sólo sale al encuentro de los solitarios, sino de los ocupados. El trabajo de la vida y en bien de los demás no puede ser un obstáculo para acercarse a </w:t>
      </w:r>
      <w:r>
        <w:rPr>
          <w:rFonts w:ascii="Comic Sans MS" w:hAnsi="Comic Sans MS"/>
          <w:lang w:val="es-ES_tradnl"/>
        </w:rPr>
        <w:t>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nuestras calles ruidosas, y entre el tumulto de los carros y los peatones, también está Dios, en mil rostros humanos que nos miran…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Dios eterno, te damos gracias porque te podemos hallar en el mundo, y no ya sobre las nubes. Te podemos amar y ad</w:t>
      </w:r>
      <w:r>
        <w:rPr>
          <w:rFonts w:ascii="Comic Sans MS" w:hAnsi="Comic Sans MS"/>
          <w:lang w:val="es-ES_tradnl"/>
        </w:rPr>
        <w:t>orar en estas personas que nos rodean.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Sabemos que ni siquiera hay que ir a una iglesia para hallarte. Queremos escuchar tu llamada por la calle, en cartel luminoso, en el cine, en esta reunión de amigos.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a orar, no sólo con la Biblia en la man</w:t>
      </w:r>
      <w:r>
        <w:rPr>
          <w:rFonts w:ascii="Comic Sans MS" w:hAnsi="Comic Sans MS"/>
          <w:lang w:val="es-ES_tradnl"/>
        </w:rPr>
        <w:t>o, sino también leyendo el periódico; en él hallamos la historia de tu pueblo y de tus miembros, tu dolor, tu encarnación que continúa.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líbranos del culto a las fórmulas; que comprendamos que lo esencial es encontrarte, y que los medios son lo</w:t>
      </w:r>
      <w:r>
        <w:rPr>
          <w:rFonts w:ascii="Comic Sans MS" w:hAnsi="Comic Sans MS"/>
          <w:lang w:val="es-ES_tradnl"/>
        </w:rPr>
        <w:t xml:space="preserve"> de menos. No queremos unas estructuras que satisfagan nuestra rutina, y ya no nos lleven a Ti, Dios de la intimidad y del amor sin palabras.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 xml:space="preserve">El mundo está lejos de Ti, ¿no será que te han presentado como un Bautista hirsuto? Cuántas veces se ha empujado </w:t>
      </w:r>
      <w:r>
        <w:rPr>
          <w:rFonts w:ascii="Comic Sans MS" w:hAnsi="Comic Sans MS"/>
          <w:lang w:val="es-ES_tradnl"/>
        </w:rPr>
        <w:t>a las multitudes hacia el desierto, como si Tú sólo fueses accesible allá.</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Enséñanos a hallarte en las personas. Tú nos has dicho que lo que hacemos a los demás lo hacemos a Ti. Lo hemos olvidado; y ahora, parece que las personas nos estorban para llegar </w:t>
      </w:r>
      <w:r>
        <w:rPr>
          <w:rFonts w:ascii="Comic Sans MS" w:hAnsi="Comic Sans MS"/>
          <w:lang w:val="es-ES_tradnl"/>
        </w:rPr>
        <w:t>hasta Ti. Como cátaros te buscamos en soberbia soledad. Ábrenos los ojos para irte encontrando en cada rostro, para comulgarte cada vez que estrechamos una mano o sonreímos.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AMOR Y AMISTAD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Amar es la palabra más usada, y la más incomprendida.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Dos en</w:t>
      </w:r>
      <w:r>
        <w:rPr>
          <w:rFonts w:ascii="Comic Sans MS" w:hAnsi="Comic Sans MS"/>
          <w:lang w:val="es-ES_tradnl"/>
        </w:rPr>
        <w:t xml:space="preserve">amorados con la mano en la mano; la mamá con su </w:t>
      </w:r>
      <w:proofErr w:type="spellStart"/>
      <w:r>
        <w:rPr>
          <w:rFonts w:ascii="Comic Sans MS" w:hAnsi="Comic Sans MS"/>
          <w:lang w:val="es-ES_tradnl"/>
        </w:rPr>
        <w:t>wawa</w:t>
      </w:r>
      <w:proofErr w:type="spellEnd"/>
      <w:r>
        <w:rPr>
          <w:rFonts w:ascii="Comic Sans MS" w:hAnsi="Comic Sans MS"/>
          <w:lang w:val="es-ES_tradnl"/>
        </w:rPr>
        <w:t xml:space="preserve"> en la espalda; dos ancianos tomando el sol en silencio: esto es amar.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Amar: esta afinidad interpersonal, cuando el secreto del "tú" se sale por los ojos; este despliegue metafísico hacia la entrega; est</w:t>
      </w:r>
      <w:r>
        <w:rPr>
          <w:rFonts w:ascii="Comic Sans MS" w:hAnsi="Comic Sans MS"/>
          <w:lang w:val="es-ES_tradnl"/>
        </w:rPr>
        <w:t>a superación del dónde, cuándo y qué… Todo esto es amor; pero hay más…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Señor, te damos gracias porque has inventado el amor. Porque nos has hecho tan semejantes a Ti que hasta podemos amar. Gracias, por ser algo más que instinto; gracias, por el misterio </w:t>
      </w:r>
      <w:r>
        <w:rPr>
          <w:rFonts w:ascii="Comic Sans MS" w:hAnsi="Comic Sans MS"/>
          <w:lang w:val="es-ES_tradnl"/>
        </w:rPr>
        <w:t>del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Gracias por estas amistades concretas. Gracias, por esta persona querida, más íntima que nosotros mismos, porque sin ella no tendríamos interioridad. Gracias, Señor, porque te has revelado tangiblemente, avasalladoramente, en el sacramento de la</w:t>
      </w:r>
      <w:r>
        <w:rPr>
          <w:rFonts w:ascii="Comic Sans MS" w:hAnsi="Comic Sans MS"/>
          <w:lang w:val="es-ES_tradnl"/>
        </w:rPr>
        <w:t xml:space="preserve"> persona amada.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Gracias, porque así nos has suavizado la existencia; porque amando has dado sentido a nuestro dolor y a nuestra espera.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Una persona que ama sinceramente, ya está amortizada. Ha librado más energía que todas las fisiones atómicas; puede tr</w:t>
      </w:r>
      <w:r>
        <w:rPr>
          <w:rFonts w:ascii="Comic Sans MS" w:hAnsi="Comic Sans MS"/>
          <w:lang w:val="es-ES_tradnl"/>
        </w:rPr>
        <w:t>ansformar el mundo. Gracias, Señor, porque un acto de amor no es algo que pasa; es un monolito para la eternidad; es un chispazo definitivo en el corazón de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miedo que nos falte tiempo para amar; que nos malgastemos en el egoísmo. En el mundo</w:t>
      </w:r>
      <w:r>
        <w:rPr>
          <w:rFonts w:ascii="Comic Sans MS" w:hAnsi="Comic Sans MS"/>
          <w:lang w:val="es-ES_tradnl"/>
        </w:rPr>
        <w:t xml:space="preserve"> hay millones de personas que mueren de hambre; pero hay estadísticas para los famélicos de amor. ¿Qué hacemos con el corazón cerrado como una caja fuerte?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Jesucristo, enséñanos a amar totalmente, hasta la última consecuencia; y no dejes que se envejezca </w:t>
      </w:r>
      <w:r>
        <w:rPr>
          <w:rFonts w:ascii="Comic Sans MS" w:hAnsi="Comic Sans MS"/>
          <w:lang w:val="es-ES_tradnl"/>
        </w:rPr>
        <w:t>nuestro corazón.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keepNext w:val="0"/>
        <w:widowControl w:val="0"/>
        <w:rPr>
          <w:rFonts w:ascii="Comic Sans MS" w:hAnsi="Comic Sans MS"/>
          <w:lang w:val="es-ES_tradnl"/>
        </w:rPr>
      </w:pPr>
      <w:r>
        <w:rPr>
          <w:rFonts w:ascii="Comic Sans MS" w:hAnsi="Comic Sans MS"/>
          <w:lang w:val="es-ES_tradnl"/>
        </w:rPr>
        <w:t>SOLEDAD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Todo hombre está siempre solo: con su "yo" impenetrable, su responsabilidad, su misterio, su amor, su predestinación…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Recordamos la soledad del huérfano y la soledad del anciano, hambrientos de personas queridas.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soledad</w:t>
      </w:r>
      <w:r>
        <w:rPr>
          <w:rFonts w:ascii="Comic Sans MS" w:hAnsi="Comic Sans MS"/>
          <w:lang w:val="es-ES_tradnl"/>
        </w:rPr>
        <w:t xml:space="preserve"> del delito, la soledad del sufrimiento, y de la tumba.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soledad del Altiplano, la soledad de la pampa, del corazón de la mina, y la soledad del mar…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Jesús, enséñanos a vivir nuestra soledad; todo hombre es un solitario.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pesa la vida, con es</w:t>
      </w:r>
      <w:r>
        <w:rPr>
          <w:rFonts w:ascii="Comic Sans MS" w:hAnsi="Comic Sans MS"/>
          <w:lang w:val="es-ES_tradnl"/>
        </w:rPr>
        <w:t>ta gravitación constante hacia lo infinito, insatisfecha por ahora. Por esto te mendigamos misericordia para los suicidas y desesperados.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Tú sabes, Señor, la fascinación que ejerce sobre nosotros el pecado. Equivocadamente buscamos en él el espejismo del </w:t>
      </w:r>
      <w:r>
        <w:rPr>
          <w:rFonts w:ascii="Comic Sans MS" w:hAnsi="Comic Sans MS"/>
          <w:lang w:val="es-ES_tradnl"/>
        </w:rPr>
        <w:t>absoluto: realizarnos, saciar nuestro amor en este abismo de noche.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por la soledad de los encarcelados; por los pastores altiplánicos; por los vigilantes nocturnos.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Jesús de Betania y de Caná, enséñanos a encontrar y vivir la amistad y el amor</w:t>
      </w:r>
      <w:r>
        <w:rPr>
          <w:rFonts w:ascii="Comic Sans MS" w:hAnsi="Comic Sans MS"/>
          <w:lang w:val="es-ES_tradnl"/>
        </w:rPr>
        <w:t>. Te pedimos por aquellos que aún no han descubierto estos tesoros.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cuando nos sintamos solos, recordemos la soledad humana de tu Encarnación y tu agonía. Te ofrecemos nuestra soledad, para que sea redentora unida a la tuya, para que se complete lo qu</w:t>
      </w:r>
      <w:r>
        <w:rPr>
          <w:rFonts w:ascii="Comic Sans MS" w:hAnsi="Comic Sans MS"/>
          <w:lang w:val="es-ES_tradnl"/>
        </w:rPr>
        <w:t>e falta a tu Pasión.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permitas que nos cerremos en nuestra soledad; ábrenos para salir al encuentro de la soledad de los otros. Que no se nos eclipse la esperanza de la comunión eterna Contigo. Ven, Señor Jesús.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MADRE DE CRISTO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solos frent</w:t>
      </w:r>
      <w:r>
        <w:rPr>
          <w:rFonts w:ascii="Comic Sans MS" w:hAnsi="Comic Sans MS"/>
          <w:lang w:val="es-ES_tradnl"/>
        </w:rPr>
        <w:t>e a la vida, frente a este amor que cada uno ansía frenéticamente. Solos, en la elección, en la responsabilidad incompartible. Cada uno debe vivir su vida inédita, y su muerte absolutamente personal.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mundo se ha hecho cada vez más grande, sin crecer no</w:t>
      </w:r>
      <w:r>
        <w:rPr>
          <w:rFonts w:ascii="Comic Sans MS" w:hAnsi="Comic Sans MS"/>
          <w:lang w:val="es-ES_tradnl"/>
        </w:rPr>
        <w:t>sotros en la misma proporción. Nos hemos jactado de ser adultos; como si ya no necesitásemos de la Madre de Cristo; como si a fuerza de edad y madurez pudiésemos dejar de ser sus hijos…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Señora, queremos hablarte con una sinceridad total. Hemos hecho mal a</w:t>
      </w:r>
      <w:r>
        <w:rPr>
          <w:rFonts w:ascii="Comic Sans MS" w:hAnsi="Comic Sans MS"/>
          <w:lang w:val="es-ES_tradnl"/>
        </w:rPr>
        <w:t>l querer emanciparnos. Ahora, nos sentimos solos, abatidos por ráfagas de limitación y rutina.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Estamos en descampado, buscando un horizonte feliz, con ojos inexpertos. Gritamos y nos reafirmamos entre los amigos; pero, en el hondo, permanecemos solos.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w:t>
      </w:r>
      <w:r>
        <w:rPr>
          <w:rFonts w:ascii="Comic Sans MS" w:hAnsi="Comic Sans MS"/>
          <w:lang w:val="es-ES_tradnl"/>
        </w:rPr>
        <w:t xml:space="preserve"> libertad pesa más que nosotros, y nos angustia el futuro, y la responsabilidad nos rebasa. Ahora, en el desamparo hemos hallado un sitio para Ti. Hemos ido lo bastante lejos para tener nostalgia de la Madre.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Madre, quítanos la anestesia de la superficial</w:t>
      </w:r>
      <w:r>
        <w:rPr>
          <w:rFonts w:ascii="Comic Sans MS" w:hAnsi="Comic Sans MS"/>
          <w:lang w:val="es-ES_tradnl"/>
        </w:rPr>
        <w:t>idad, para sentirnos rotos y en carne viva. Que aflora a la piel toda la angustia reprimida, para lanzarnos ávidamente hacia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Que más allá de todo ruido, oigamos el grito del espíritu; que por encima de la batería y el claxon, nos lleguen los alaridos </w:t>
      </w:r>
      <w:r>
        <w:rPr>
          <w:rFonts w:ascii="Comic Sans MS" w:hAnsi="Comic Sans MS"/>
          <w:lang w:val="es-ES_tradnl"/>
        </w:rPr>
        <w:t>del mundo que sufre. Queremos sentirnos desamparados, y hermanos de los encarcelados, suicidas y mendigos, para ser salvados por tu Hijo que vino a salvar a los oprimidos.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INTIMIDAD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sobrecoge un paisaje, nos alucina el misterio de la vida submari</w:t>
      </w:r>
      <w:r>
        <w:rPr>
          <w:rFonts w:ascii="Comic Sans MS" w:hAnsi="Comic Sans MS"/>
          <w:lang w:val="es-ES_tradnl"/>
        </w:rPr>
        <w:t>na; pero ver un alma… es cegador.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intimidad es la transparencia del amor. Tal vez, es el único lenguaje plenamente comunicativo. En la intimidad se roza lo absoluto.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intimidad permite el diálogo sin palabras. En ella, se rompe la barrera entre exte</w:t>
      </w:r>
      <w:r>
        <w:rPr>
          <w:rFonts w:ascii="Comic Sans MS" w:hAnsi="Comic Sans MS"/>
          <w:lang w:val="es-ES_tradnl"/>
        </w:rPr>
        <w:t>rior e interior, entre tuyo y mío…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Gracias, Señor, por este don tan frágil de la intimidad. La intimidad nos alcanza la comunicación plena, la comunión.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Rompe un poco la epidermis del "yo", y podemos convivir.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Bajo el resplandor del "tú" que se comunica</w:t>
      </w:r>
      <w:r>
        <w:rPr>
          <w:rFonts w:ascii="Comic Sans MS" w:hAnsi="Comic Sans MS"/>
          <w:lang w:val="es-ES_tradnl"/>
        </w:rPr>
        <w:t>, se desmorona el egoísmo; llega la trascendencia, y comenzamos a verte a Ti, Señor. Lo que sería trivial si fuese nuestro, se transfigura y se vuelve apertura cósmica, cuando Tú nos lo das en la intimidad humana.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enséñanos a respetar la intimidad,</w:t>
      </w:r>
      <w:r>
        <w:rPr>
          <w:rFonts w:ascii="Comic Sans MS" w:hAnsi="Comic Sans MS"/>
          <w:lang w:val="es-ES_tradnl"/>
        </w:rPr>
        <w:t xml:space="preserve"> este gran sacramento de tu presencia. Esta teofanía sencilla y afelpada, como un musgo, pero capaz de hacernos reverdecer el alma.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te agradecemos que nos hayas hecho hallar personas tan ricas de intimidad. Pero, líbranos de profanarlas lo más</w:t>
      </w:r>
      <w:r>
        <w:rPr>
          <w:rFonts w:ascii="Comic Sans MS" w:hAnsi="Comic Sans MS"/>
          <w:lang w:val="es-ES_tradnl"/>
        </w:rPr>
        <w:t xml:space="preserve"> mínimo.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intimidad es el último reducto de la libertad, el núcleo central de la persona. Por eso, danos comprensión para intuir el misterio de cada persona. Para no intentar convertirla en una fórmula exacta. Enséñanos a no juzgar a nadie, al menos con</w:t>
      </w:r>
      <w:r>
        <w:rPr>
          <w:rFonts w:ascii="Comic Sans MS" w:hAnsi="Comic Sans MS"/>
          <w:lang w:val="es-ES_tradnl"/>
        </w:rPr>
        <w:t xml:space="preserve"> este juicio radical e inapelable.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una postura delicada ante las personas queridas. Las aceptamos totalmente, como son, con sus virtudes, defectos</w:t>
      </w:r>
    </w:p>
    <w:p w:rsidR="00000000" w:rsidRDefault="00CD48E3">
      <w:pPr>
        <w:widowControl w:val="0"/>
        <w:rPr>
          <w:rFonts w:ascii="Comic Sans MS" w:hAnsi="Comic Sans MS"/>
          <w:lang w:val="es-ES_tradnl"/>
        </w:rPr>
      </w:pPr>
      <w:r>
        <w:rPr>
          <w:rFonts w:ascii="Comic Sans MS" w:hAnsi="Comic Sans MS"/>
          <w:lang w:val="es-ES_tradnl"/>
        </w:rPr>
        <w:lastRenderedPageBreak/>
        <w:t>y misterio. En ellas respetamos este inmenso misterio de tu trascendencia.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NO AHORRARNOS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Pasan l</w:t>
      </w:r>
      <w:r>
        <w:rPr>
          <w:rFonts w:ascii="Comic Sans MS" w:hAnsi="Comic Sans MS"/>
          <w:lang w:val="es-ES_tradnl"/>
        </w:rPr>
        <w:t>os años, y al mirar hacia atrás vemos que nuestra vida ha sido estéril. No hemos pasado haciendo el bien; no hemos mejorado el mundo que nos legaron. No vamos a dejar huella. Hemos sido prudentes, y nos hemos cuidado; pero, ¿para qué? Nuestro único ideal n</w:t>
      </w:r>
      <w:r>
        <w:rPr>
          <w:rFonts w:ascii="Comic Sans MS" w:hAnsi="Comic Sans MS"/>
          <w:lang w:val="es-ES_tradnl"/>
        </w:rPr>
        <w:t>o puede ser: llegar a viejos...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nos da miedo pasar por la vida sin dejar huella. Pasar, dejando sólo una estela de humo, como un reactor.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ahorrando la vida, por egoísmo, por cobardía. Sería terrible malgastar este tesoro de amor que nos ha</w:t>
      </w:r>
      <w:r>
        <w:rPr>
          <w:rFonts w:ascii="Comic Sans MS" w:hAnsi="Comic Sans MS"/>
          <w:lang w:val="es-ES_tradnl"/>
        </w:rPr>
        <w:t>s dado.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refuérzanos el amor. Danos un cariño explosivo, que no se gaste en sensibilidad, sino en acción. Nos dan miedo los planes, las frases. Porque se quedan en palabras. Y a nuestro alrededor, sigue el frío y la noche. Desmigájanos en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w:t>
      </w:r>
      <w:r>
        <w:rPr>
          <w:rFonts w:ascii="Comic Sans MS" w:hAnsi="Comic Sans MS"/>
          <w:lang w:val="es-ES_tradnl"/>
        </w:rPr>
        <w:t>remos un amor terrible, divino y omnipotente, que nos desentrañe. Te queremos a Ti, Jesucristo revolucionario, más violento para Contigo que para con los demás.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llenos de egoísmo, quema nuestro ser. Quisiéramos cumplir tu Testamento, tu mandamient</w:t>
      </w:r>
      <w:r>
        <w:rPr>
          <w:rFonts w:ascii="Comic Sans MS" w:hAnsi="Comic Sans MS"/>
          <w:lang w:val="es-ES_tradnl"/>
        </w:rPr>
        <w:t>o único: "Ámense los unos a los otros como Yo les he amado".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ser cristianos de veras; moldeadores de un mundo nuevo; preparando ya, desde ahora, el cielo nuevo y la nueva tierra que Tú nos has anunciado.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Pasan los años, y se nos va la virulen</w:t>
      </w:r>
      <w:r>
        <w:rPr>
          <w:rFonts w:ascii="Comic Sans MS" w:hAnsi="Comic Sans MS"/>
          <w:lang w:val="es-ES_tradnl"/>
        </w:rPr>
        <w:t>cia juvenil. Tememos que se nos vaya la inquietud, que se nos evapore este poquito de amor. Tenemos acostumbrarnos a ver el mundo injusto, como una cosa normal. Jesucristo, no queremos agotarnos sólo en palabras, inútilmente.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MISTERIO DE LA PERSONA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w:t>
      </w:r>
      <w:r>
        <w:rPr>
          <w:rFonts w:ascii="Comic Sans MS" w:hAnsi="Comic Sans MS"/>
          <w:lang w:val="es-ES_tradnl"/>
        </w:rPr>
        <w:t>a monotonía externa de las personas nos engaña; no sabemos cuánta bondad se consume debajo de las cenizas. Cada persona lleva sus heridas, su sensibilidad inexpresada, el vértigo de su soledad.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Hay lágrimas detrás de muchos ojos al parecer risueños. Aún l</w:t>
      </w:r>
      <w:r>
        <w:rPr>
          <w:rFonts w:ascii="Comic Sans MS" w:hAnsi="Comic Sans MS"/>
          <w:lang w:val="es-ES_tradnl"/>
        </w:rPr>
        <w:t>a persona más vulgar o despreciable encierra su misterio; si lo descubriésemos la llegaríamos a amar.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Vemos a estas personas que pasan a nuestro lado, por la calle, ¿qué sentimientos se esconden detrás de su maquillaje o su urbanidad? Entre ellos está el </w:t>
      </w:r>
      <w:r>
        <w:rPr>
          <w:rFonts w:ascii="Comic Sans MS" w:hAnsi="Comic Sans MS"/>
          <w:lang w:val="es-ES_tradnl"/>
        </w:rPr>
        <w:t>héroe, el suicida, el traidor; pero ¡quién lo iba a pensar! Cuando lo sepamos será ya demasiado tarde...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Has dejado, Señor, una huella infinita en nosotros; danos una actitud religiosa ante el misterio de las personas.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Haznos delicados para no profanar e</w:t>
      </w:r>
      <w:r>
        <w:rPr>
          <w:rFonts w:ascii="Comic Sans MS" w:hAnsi="Comic Sans MS"/>
          <w:lang w:val="es-ES_tradnl"/>
        </w:rPr>
        <w:t>l misterio humano. No queremos encerrar la persona en un concepto o en una fórmula. Enséñanos a desconfiar de nuestra primera impresión, recordando que la realidad es más grande que nuestra inteligencia.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un amor que nos permita acercarnos sin triste</w:t>
      </w:r>
      <w:r>
        <w:rPr>
          <w:rFonts w:ascii="Comic Sans MS" w:hAnsi="Comic Sans MS"/>
          <w:lang w:val="es-ES_tradnl"/>
        </w:rPr>
        <w:t>za, a la barrera infranqueable del "tú" del prójimo. Ayúdanos a superar el conocimiento y la posesión (que es egoísmo), para llegar a la comprensión y la entrega (que es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Haznos el milagro, Señor, de que el egoísmo no se nos disfrace de amor. Y dano</w:t>
      </w:r>
      <w:r>
        <w:rPr>
          <w:rFonts w:ascii="Comic Sans MS" w:hAnsi="Comic Sans MS"/>
          <w:lang w:val="es-ES_tradnl"/>
        </w:rPr>
        <w:t>s la alegría del amor verdadero que se apoya en la fe a la persona.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Quisiéramos saber darnos en la oscuridad, creyendo que Tú tienes mil manos humanas extendidas, pidiendo amor. Que demos aún sin ver los ojos del que recibe, aún sin sentir el calor de su </w:t>
      </w:r>
      <w:r>
        <w:rPr>
          <w:rFonts w:ascii="Comic Sans MS" w:hAnsi="Comic Sans MS"/>
          <w:lang w:val="es-ES_tradnl"/>
        </w:rPr>
        <w:t>mano.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la sobriedad de contentarnos con las migajas de intimidad que cada uno quisiera ofrecernos. Y enséñanos a darnos antes de que nos lo pidan.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EMPEZAR A SER CRISTIANOS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Somos cristianos por rutina, porque lo fueron nuestros padres; porque no</w:t>
      </w:r>
      <w:r>
        <w:rPr>
          <w:rFonts w:ascii="Comic Sans MS" w:hAnsi="Comic Sans MS"/>
          <w:lang w:val="es-ES_tradnl"/>
        </w:rPr>
        <w:t xml:space="preserve"> nos hemos tomado la molestia de dejar de serlo. El cristianismo nos parece algo tradicional, un elemento cultural que hay que conservar, como una antigüedad. Por esto nos molestan los cambios, porque hacen pensar.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veces, no poseemos el espíritu de Cris</w:t>
      </w:r>
      <w:r>
        <w:rPr>
          <w:rFonts w:ascii="Comic Sans MS" w:hAnsi="Comic Sans MS"/>
          <w:lang w:val="es-ES_tradnl"/>
        </w:rPr>
        <w:t>to, sino sólo las costumbres externas; y en nombre del cristianismo somos intolerantes e injustos.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nos gustaría ser cristianos de verdad; descubrirte por primera vez, después de tantos años que al parecer se seguimos.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Sabemos que el Evangelio</w:t>
      </w:r>
      <w:r>
        <w:rPr>
          <w:rFonts w:ascii="Comic Sans MS" w:hAnsi="Comic Sans MS"/>
          <w:lang w:val="es-ES_tradnl"/>
        </w:rPr>
        <w:t xml:space="preserve"> es hiriente, pero nos lo hemos acomodado; hemos hecho de él un texto de conformismo y vulgaridad. Nos sirve para defender la propiedad y nuestros privilegios.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esto nos empieza a parecer incorrecto. Danos unos ojos nuevos para verte, sin astigmatismo</w:t>
      </w:r>
      <w:r>
        <w:rPr>
          <w:rFonts w:ascii="Comic Sans MS" w:hAnsi="Comic Sans MS"/>
          <w:lang w:val="es-ES_tradnl"/>
        </w:rPr>
        <w:t>s, tal como eres. Danos un corazón nuevo para amarte plenamente, con tu inquietud, tu pobreza, tus ideas amenazantes.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el convencimiento de que no te conocemos mientras nos parezcas lógico, mientras sea fácil seguirte.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Envíanos tu Espíritu, para que</w:t>
      </w:r>
      <w:r>
        <w:rPr>
          <w:rFonts w:ascii="Comic Sans MS" w:hAnsi="Comic Sans MS"/>
          <w:lang w:val="es-ES_tradnl"/>
        </w:rPr>
        <w:t xml:space="preserve"> nos dé el sentido cristiano de tu mensaje; que nos turbe la paz de la rutina, con una embriaguez de Pentecostés.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Enséñanos a leer el Evangelio de un modo vital, que sea la norma de nuestra vida práctica, y no sólo un arsenal de teoría.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Otórganos, Señor,</w:t>
      </w:r>
      <w:r>
        <w:rPr>
          <w:rFonts w:ascii="Comic Sans MS" w:hAnsi="Comic Sans MS"/>
          <w:lang w:val="es-ES_tradnl"/>
        </w:rPr>
        <w:t xml:space="preserve"> la sinceridad de descubrir la inconsecuencia de nuestro cristianismo: de predicar el amor y quedarnos dormidos. Si no queremos vivir como cristianos, que al menos tengamos la sinceridad de dejar de llevar tu nombre.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MEDIOCRIDAD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cuesta aceptar la</w:t>
      </w:r>
      <w:r>
        <w:rPr>
          <w:rFonts w:ascii="Comic Sans MS" w:hAnsi="Comic Sans MS"/>
          <w:lang w:val="es-ES_tradnl"/>
        </w:rPr>
        <w:t xml:space="preserve"> experiencia de nuestra limitación: cuando se nos agota el amor, cuando no podemos más, al descubrir nuestro miedo ante la decisión.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Dudamos de nuestro amor, de nuestra fe. Nuestra vida es tan gris, tiene tan pocas apariencias de ilusión...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ahora estam</w:t>
      </w:r>
      <w:r>
        <w:rPr>
          <w:rFonts w:ascii="Comic Sans MS" w:hAnsi="Comic Sans MS"/>
          <w:lang w:val="es-ES_tradnl"/>
        </w:rPr>
        <w:t>os cansados y huecos. Hemos empezado demasiadas veces, y siempre ha sido igual. Ante esta experiencia de nuestra mediocridad, sentimos lo que somos ante Dios... Señor, nos hallamos ante Ti con las manos vacías, balbuceándote algo incoherente.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Miramos nues</w:t>
      </w:r>
      <w:r>
        <w:rPr>
          <w:rFonts w:ascii="Comic Sans MS" w:hAnsi="Comic Sans MS"/>
          <w:lang w:val="es-ES_tradnl"/>
        </w:rPr>
        <w:t>tra vida, y es sólo un arsenal de palabras, de tiempo quemado en vano. El egoísmo lo ha manchado todo; la atmósfera está asfixiante de omisión.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Tú no nos dejes esquivar nuestras responsabilidades. Llévanos a la lucha a empellones, aunque no queramos</w:t>
      </w:r>
      <w:r>
        <w:rPr>
          <w:rFonts w:ascii="Comic Sans MS" w:hAnsi="Comic Sans MS"/>
          <w:lang w:val="es-ES_tradnl"/>
        </w:rPr>
        <w:t>; Tú sabes que la carne es débil.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no nos rebelamos al sentirnos vacíos; abrimos este hueco para recibirte a Ti. Nuestra flaqueza que nos haga comprensivos con la debilidad de todos. Ahora, te ofrecemos este cansancio por aquellos que están más cansad</w:t>
      </w:r>
      <w:r>
        <w:rPr>
          <w:rFonts w:ascii="Comic Sans MS" w:hAnsi="Comic Sans MS"/>
          <w:lang w:val="es-ES_tradnl"/>
        </w:rPr>
        <w:t>os que nosotros, porque no tienen ni fe. Te ofrecemos este vacío por los que tienen la última ilusión ya podrida.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este momento, en cada momento, alguien muere, alguien blasfema, una inocencia es atropellada, una persona se suicida...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nosotros estamo</w:t>
      </w:r>
      <w:r>
        <w:rPr>
          <w:rFonts w:ascii="Comic Sans MS" w:hAnsi="Comic Sans MS"/>
          <w:lang w:val="es-ES_tradnl"/>
        </w:rPr>
        <w:t xml:space="preserve">s pasivos, sobre las ruinas del mundo, preocupados por un botón. ¿Cómo vamos a transformar el mundo con fuerzas tan exiguas? Señor, échanos Tú la bendición.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ACCIDENTE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Tenía prisa; era urgente, y se sentía imprescindible... Ahora, está tendido sobre </w:t>
      </w:r>
      <w:r>
        <w:rPr>
          <w:rFonts w:ascii="Comic Sans MS" w:hAnsi="Comic Sans MS"/>
          <w:lang w:val="es-ES_tradnl"/>
        </w:rPr>
        <w:t>el asfalto, inerte, entre las llantas.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Le van a dedicar media columna en el periódico; el llanto se evaporará; y todo seguirá igual, sin su presencia... Señor, vamos a ciegas por la vida; ni la escogimos antes de entrar en ella; ni sabemos el día en que l</w:t>
      </w:r>
      <w:r>
        <w:rPr>
          <w:rFonts w:ascii="Comic Sans MS" w:hAnsi="Comic Sans MS"/>
          <w:lang w:val="es-ES_tradnl"/>
        </w:rPr>
        <w:t>a vamos a dejar.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Mientras tenemos tiempo, manoteamos, nos movemos frenéticos para construir algo que dé sentido a nuestra existencia y a nuestro dolor.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Detrás nuestro, la juventud empuja para desplazarnos. Y este mundo es cada vez menos nuestro; ya antes</w:t>
      </w:r>
      <w:r>
        <w:rPr>
          <w:rFonts w:ascii="Comic Sans MS" w:hAnsi="Comic Sans MS"/>
          <w:lang w:val="es-ES_tradnl"/>
        </w:rPr>
        <w:t xml:space="preserve"> de morir lo hemos legado a los demás.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un día inesperado, que no sabemos, los otros nos juzgarán, como una obra teatral después de que se ha caído el telón. Y tú, Señor, nos juzgarás.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todo lo que amasamos con sudor y trabajo ¿quién lo apreciará?</w:t>
      </w:r>
    </w:p>
    <w:p w:rsidR="00000000" w:rsidRDefault="00CD48E3">
      <w:pPr>
        <w:widowControl w:val="0"/>
        <w:rPr>
          <w:rFonts w:ascii="Comic Sans MS" w:hAnsi="Comic Sans MS"/>
          <w:lang w:val="es-ES_tradnl"/>
        </w:rPr>
      </w:pPr>
      <w:r>
        <w:rPr>
          <w:rFonts w:ascii="Comic Sans MS" w:hAnsi="Comic Sans MS"/>
          <w:lang w:val="es-ES_tradnl"/>
        </w:rPr>
        <w:t>Seño</w:t>
      </w:r>
      <w:r>
        <w:rPr>
          <w:rFonts w:ascii="Comic Sans MS" w:hAnsi="Comic Sans MS"/>
          <w:lang w:val="es-ES_tradnl"/>
        </w:rPr>
        <w:t>r, nos invade una llovizna de humildad: No somos el eje de la vida, como nos mentía el egoísmo; y todo seguirá igual cuando marchemos.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Estamos indefensos ante Ti, como un cuerpo abierto sobre el quirófano. La vida es mayor que nosotros, y tus caminos van </w:t>
      </w:r>
      <w:r>
        <w:rPr>
          <w:rFonts w:ascii="Comic Sans MS" w:hAnsi="Comic Sans MS"/>
          <w:lang w:val="es-ES_tradnl"/>
        </w:rPr>
        <w:t>mucho más lejos que nuestras miradas.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sentimos a tu merced, Señor, estamos en tus manos; porque Tú intervienes para dar sentido al trato incoherente de nuestra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VACÍO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Al atardecer de un día de fiesta, sentimos un vacío terrible, el asco d</w:t>
      </w:r>
      <w:r>
        <w:rPr>
          <w:rFonts w:ascii="Comic Sans MS" w:hAnsi="Comic Sans MS"/>
          <w:lang w:val="es-ES_tradnl"/>
        </w:rPr>
        <w:t>e nuestra finitud y vulgaridad.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Hemos apurado la fruta hasta el hueso, y ahora estamos tristes. Nos hemos cansado de disimular que, en lo profundo, queremos algo más, algo más íntimo. La felicidad es como la niebla, que apenas la tocamos se desvanece...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Cuando algo se acaba, sentimos su ausencia, sobre todo si era alegría o felicidad. Señor trascendente, te damos gracias por este vacío; gracias, porque nuestro ser no puede saciarse con ninguna alegría terrena. El placer es sólo un aperitivo dado a un hamb</w:t>
      </w:r>
      <w:r>
        <w:rPr>
          <w:rFonts w:ascii="Comic Sans MS" w:hAnsi="Comic Sans MS"/>
          <w:lang w:val="es-ES_tradnl"/>
        </w:rPr>
        <w:t>riento, exacerba un hambre que nada podrá saciar. Gracias, porque nos diste una vasija tan grande que sólo se puede colmar con tu presencia.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Al atardecer nos dices que los bienes terrenos tienen solamente la finalidad de mantener nuestro espíritu atento p</w:t>
      </w:r>
      <w:r>
        <w:rPr>
          <w:rFonts w:ascii="Comic Sans MS" w:hAnsi="Comic Sans MS"/>
          <w:lang w:val="es-ES_tradnl"/>
        </w:rPr>
        <w:t>ara las cosas que no pueden morir.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Déjanos siempre abierta esta herida metafísica; tú nos hablas en el desengaño. Este vacío ¡cómo se parece a tu presencia! Nos dice que el espíritu no puede hallar su dios en la materia. Nos has hecho para ser comensales </w:t>
      </w:r>
      <w:r>
        <w:rPr>
          <w:rFonts w:ascii="Comic Sans MS" w:hAnsi="Comic Sans MS"/>
          <w:lang w:val="es-ES_tradnl"/>
        </w:rPr>
        <w:t>de tu intimidad.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Pero, no queremos ser </w:t>
      </w:r>
      <w:proofErr w:type="spellStart"/>
      <w:r>
        <w:rPr>
          <w:rFonts w:ascii="Comic Sans MS" w:hAnsi="Comic Sans MS"/>
          <w:lang w:val="es-ES_tradnl"/>
        </w:rPr>
        <w:t>misticoides</w:t>
      </w:r>
      <w:proofErr w:type="spellEnd"/>
      <w:r>
        <w:rPr>
          <w:rFonts w:ascii="Comic Sans MS" w:hAnsi="Comic Sans MS"/>
          <w:lang w:val="es-ES_tradnl"/>
        </w:rPr>
        <w:t xml:space="preserve"> amargados, eunucos de la vida. Amamos la tierra y sus valores; su cuerpo transparente nos lleva a la trascendencia. Creemos en la amistad, el sufrimiento, la belleza, la persona... Señor de la alegría, te</w:t>
      </w:r>
      <w:r>
        <w:rPr>
          <w:rFonts w:ascii="Comic Sans MS" w:hAnsi="Comic Sans MS"/>
          <w:lang w:val="es-ES_tradnl"/>
        </w:rPr>
        <w:t xml:space="preserve"> agradecemos esta tristeza existencial que nos libra de la seducción de lo caduco, y nos deja seguir buscando la</w:t>
      </w:r>
    </w:p>
    <w:p w:rsidR="00000000" w:rsidRDefault="00CD48E3">
      <w:pPr>
        <w:widowControl w:val="0"/>
        <w:rPr>
          <w:rFonts w:ascii="Comic Sans MS" w:hAnsi="Comic Sans MS"/>
          <w:lang w:val="es-ES_tradnl"/>
        </w:rPr>
      </w:pPr>
      <w:r>
        <w:rPr>
          <w:rFonts w:ascii="Comic Sans MS" w:hAnsi="Comic Sans MS"/>
          <w:lang w:val="es-ES_tradnl"/>
        </w:rPr>
        <w:t>felicidad...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FUTURO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 nos hace duro vivir a sorbos, desmenuzados por la temporalidad. El tiempo es un tesoro de moneditas, pero jamás la</w:t>
      </w:r>
      <w:r>
        <w:rPr>
          <w:rFonts w:ascii="Comic Sans MS" w:hAnsi="Comic Sans MS"/>
          <w:lang w:val="es-ES_tradnl"/>
        </w:rPr>
        <w:t>s poseemos juntas.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poseemos ni siquiera nuestra vida; a lo más un solo instante, mientras atravesamos la maroma del presente.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miedo al futuro incierto (nuestro, de la Patria), lleno de niebla. El futuro parece una garganta monstruosa que nos v</w:t>
      </w:r>
      <w:r>
        <w:rPr>
          <w:rFonts w:ascii="Comic Sans MS" w:hAnsi="Comic Sans MS"/>
          <w:lang w:val="es-ES_tradnl"/>
        </w:rPr>
        <w:t>a tragando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de la eternidad, sabemos que nuestro tiempo se remansa en tu presencia; creemos que no se pierde ni un solo instante de dolor o de espera; de alegría o cansancio. Si se perdiera, nosotros mismos nos evaporaríamos con los instan</w:t>
      </w:r>
      <w:r>
        <w:rPr>
          <w:rFonts w:ascii="Comic Sans MS" w:hAnsi="Comic Sans MS"/>
          <w:lang w:val="es-ES_tradnl"/>
        </w:rPr>
        <w:t>tes que pasan.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miedo al futuro, porque es negro y está sin estrenar, y siempre va erizado de interrogantes. Todo lo que tenemos son cosas pasadas, y el futuro con su novedad nos amedrenta.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Pero cabalgamos con Dios hacia la grupa. Dios invisible, </w:t>
      </w:r>
      <w:r>
        <w:rPr>
          <w:rFonts w:ascii="Comic Sans MS" w:hAnsi="Comic Sans MS"/>
          <w:lang w:val="es-ES_tradnl"/>
        </w:rPr>
        <w:t>danos fe en tu presencia. Porque el futuro nos espera con su explosión de misterio. Nos parece andar de espaldas por el camino de la existencia.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Sólo el amor nos puede sacar de esta servidumbre del tiempo: el amor que integra todo lo disperso; el amor que</w:t>
      </w:r>
      <w:r>
        <w:rPr>
          <w:rFonts w:ascii="Comic Sans MS" w:hAnsi="Comic Sans MS"/>
          <w:lang w:val="es-ES_tradnl"/>
        </w:rPr>
        <w:t xml:space="preserve"> vuelve clarividente el futuro.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danos tu amor, que borra los límites, y nos injerta en el presente diáfano de la eternidad.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 brindamos el futuro, como los gladiadores en la arena. Al ofrecerte nuestro futuro desconocido, lo sacrifica</w:t>
      </w:r>
      <w:r>
        <w:rPr>
          <w:rFonts w:ascii="Comic Sans MS" w:hAnsi="Comic Sans MS"/>
          <w:lang w:val="es-ES_tradnl"/>
        </w:rPr>
        <w:t>mos todo, y no confiamos plenamente. Te consagramos todas nuestras posibilidades, todos los dolores, todo nuestro ser para</w:t>
      </w:r>
    </w:p>
    <w:p w:rsidR="00000000" w:rsidRDefault="00CD48E3">
      <w:pPr>
        <w:widowControl w:val="0"/>
        <w:rPr>
          <w:rFonts w:ascii="Comic Sans MS" w:hAnsi="Comic Sans MS"/>
          <w:lang w:val="es-ES_tradnl"/>
        </w:rPr>
      </w:pPr>
      <w:r>
        <w:rPr>
          <w:rFonts w:ascii="Comic Sans MS" w:hAnsi="Comic Sans MS"/>
          <w:lang w:val="es-ES_tradnl"/>
        </w:rPr>
        <w:t>que el futuro lo convierta en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GASTAR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ha dicho: "Quien quiera economizar su vida, la perderá; y quien l</w:t>
      </w:r>
      <w:r>
        <w:rPr>
          <w:rFonts w:ascii="Comic Sans MS" w:hAnsi="Comic Sans MS"/>
          <w:lang w:val="es-ES_tradnl"/>
        </w:rPr>
        <w:t>a gaste por Mi, la recobrará en el vida eterna".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a nosotros nos da miedo gastar la vida, entregarla sin reservas. Un terrible instinto de conservación nos lleva hacia el egoísmo, y nos atenaza cuando queremos jugarnos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seguros por to</w:t>
      </w:r>
      <w:r>
        <w:rPr>
          <w:rFonts w:ascii="Comic Sans MS" w:hAnsi="Comic Sans MS"/>
          <w:lang w:val="es-ES_tradnl"/>
        </w:rPr>
        <w:t>das partes, para evitar los riesgos. Y sobre todo está la cobardía...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Señor Jesucristo, nos da miedo gastar la vida. Pero la vida Tú nos la has dado para gastarla; no se la puede economizar en estéril egoísmo.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Gastar la vida es trabajar por los demás, au</w:t>
      </w:r>
      <w:r>
        <w:rPr>
          <w:rFonts w:ascii="Comic Sans MS" w:hAnsi="Comic Sans MS"/>
          <w:lang w:val="es-ES_tradnl"/>
        </w:rPr>
        <w:t>nque no paguen; hacer un favor al que no va a devolver; gastar la vida es lanzarse aún al fracaso, si hace falta, sin falsas prudencias; es quemar las naves en bien del prójimo.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Somos antorchas que solo tenemos sentido cuando nos quemamos; solamente enton</w:t>
      </w:r>
      <w:r>
        <w:rPr>
          <w:rFonts w:ascii="Comic Sans MS" w:hAnsi="Comic Sans MS"/>
          <w:lang w:val="es-ES_tradnl"/>
        </w:rPr>
        <w:t>ces seremos luz.</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Líbranos de la prudencia cobarde, la que nos hace evitar el sacrificio, y buscar la seguridad.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Gastar la vida no se hace con gestos ampulosos, y falsa teatralidad. La vida se da sencillamente, sin publicidad, como el agua de la vertiente</w:t>
      </w:r>
      <w:r>
        <w:rPr>
          <w:rFonts w:ascii="Comic Sans MS" w:hAnsi="Comic Sans MS"/>
          <w:lang w:val="es-ES_tradnl"/>
        </w:rPr>
        <w:t>, como la madre da el pecho al niño, como el sudor humilde del sembrador.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Entrénanos, Señor, a lanzarnos a lo imposible, porque detrás de lo imposible está tu gracia y tu presencia; no podemos caer en el vacío.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futuro es un enigma, nuestro camino se i</w:t>
      </w:r>
      <w:r>
        <w:rPr>
          <w:rFonts w:ascii="Comic Sans MS" w:hAnsi="Comic Sans MS"/>
          <w:lang w:val="es-ES_tradnl"/>
        </w:rPr>
        <w:t>nterna en la niebla; pero queremos seguir dándonos, porque Tú estás esperando en la noche, con mil ojos llenos de lágrimas.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SEXO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Vamos a desempolvar una palabra tabú: el sexo. La hemos desterrado de nuestra oración, para que se ocupe de ella la porno</w:t>
      </w:r>
      <w:r>
        <w:rPr>
          <w:rFonts w:ascii="Comic Sans MS" w:hAnsi="Comic Sans MS"/>
          <w:lang w:val="es-ES_tradnl"/>
        </w:rPr>
        <w:t>grafía.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el sexo polariza todo el misterio del hombre: Es tan fascinante que puede convertirse en ídolo, tan potente que puede desencadenar la destrucción.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Nuestra sociedad </w:t>
      </w:r>
      <w:proofErr w:type="spellStart"/>
      <w:r>
        <w:rPr>
          <w:rFonts w:ascii="Comic Sans MS" w:hAnsi="Comic Sans MS"/>
          <w:lang w:val="es-ES_tradnl"/>
        </w:rPr>
        <w:t>supererotizada</w:t>
      </w:r>
      <w:proofErr w:type="spellEnd"/>
      <w:r>
        <w:rPr>
          <w:rFonts w:ascii="Comic Sans MS" w:hAnsi="Comic Sans MS"/>
          <w:lang w:val="es-ES_tradnl"/>
        </w:rPr>
        <w:t xml:space="preserve"> ha degradado el sexo, lo ha rebajado al nivel de lo simplement</w:t>
      </w:r>
      <w:r>
        <w:rPr>
          <w:rFonts w:ascii="Comic Sans MS" w:hAnsi="Comic Sans MS"/>
          <w:lang w:val="es-ES_tradnl"/>
        </w:rPr>
        <w:t>e animal. Y en el hombre, también el sexo es humano...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Dios creador, te damos gracias por el sexo, por esta división que aglutina, por este cebo del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podemos ser renegados del sexo; no podemos despreciar el motor de la vida. Pero, porque lo amamo</w:t>
      </w:r>
      <w:r>
        <w:rPr>
          <w:rFonts w:ascii="Comic Sans MS" w:hAnsi="Comic Sans MS"/>
          <w:lang w:val="es-ES_tradnl"/>
        </w:rPr>
        <w:t>s, queremos respetarlo, como se respetan tus grandes sacramentos, Señor.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el sexo has puesto los resortes más misteriosos del hombre; en él se cruzan la belleza, el amor, y la persona.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no permitas que profanemos esta fuerza de vida, esta potenci</w:t>
      </w:r>
      <w:r>
        <w:rPr>
          <w:rFonts w:ascii="Comic Sans MS" w:hAnsi="Comic Sans MS"/>
          <w:lang w:val="es-ES_tradnl"/>
        </w:rPr>
        <w:t>a sobrecogedora que nos aterra. Porque el sexo que anuda la familia, también puede ser un explosivo de odio y bestialidad.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No permitas que nunca separemos el sexo y el amor. El sexo no es todo amor. Si éste falta, el sexo es solo un instinto animal. Cuand</w:t>
      </w:r>
      <w:r>
        <w:rPr>
          <w:rFonts w:ascii="Comic Sans MS" w:hAnsi="Comic Sans MS"/>
          <w:lang w:val="es-ES_tradnl"/>
        </w:rPr>
        <w:t>o el sexo no expresa el amor es rutinario y aberrante, no es más que una descarga nerviosa.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CRISTIANOS DEL SILENCIO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Hay cristianos mudos, que mientras no les toquen a ellos, se quedan tranquilos aunque se cuartee el mundo.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protestan por las injus</w:t>
      </w:r>
      <w:r>
        <w:rPr>
          <w:rFonts w:ascii="Comic Sans MS" w:hAnsi="Comic Sans MS"/>
          <w:lang w:val="es-ES_tradnl"/>
        </w:rPr>
        <w:t>ticias, porque están esclavizados al Estado por la persecución o por el compromiso, comprados por el miedo o por el oportunismo.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Otros, tal vez, porque no tienen nada que aportar. Para ellos la fe es una cosa etérea, que no tiene nada que ver con la vida;</w:t>
      </w:r>
      <w:r>
        <w:rPr>
          <w:rFonts w:ascii="Comic Sans MS" w:hAnsi="Comic Sans MS"/>
          <w:lang w:val="es-ES_tradnl"/>
        </w:rPr>
        <w:t xml:space="preserve"> vale sólo de nubes arriba...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Señor, por los cristianos del silencio; que tu Palabra les queme las entrañas, y les haga superar la coacción. Que no callen como si no tuvieran nada que decir.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Tú sabes lo que conviene a tu Iglesia, si un fervor</w:t>
      </w:r>
      <w:r>
        <w:rPr>
          <w:rFonts w:ascii="Comic Sans MS" w:hAnsi="Comic Sans MS"/>
          <w:lang w:val="es-ES_tradnl"/>
        </w:rPr>
        <w:t xml:space="preserve"> de catacumbas o la rutina de una "protección" oficial. Dale lo que sea mejor, aunque sea la cárcel y la pobreza.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Líbranos del silencio del ahíto ante la injusticia social; líbranos del silencio "prudente" para no comprometernos.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Tememos haber limitado t</w:t>
      </w:r>
      <w:r>
        <w:rPr>
          <w:rFonts w:ascii="Comic Sans MS" w:hAnsi="Comic Sans MS"/>
          <w:lang w:val="es-ES_tradnl"/>
        </w:rPr>
        <w:t>u Evangelio; ahora ya no tiene aristas, ni sobresalta a nadie; hemos querido convencernos que se te puede servir a Ti y al dinero.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libra a tu Iglesia de todo resabio mundano; que no parezca una sociedad más, con sus caciques, sus accionistas, sus p</w:t>
      </w:r>
      <w:r>
        <w:rPr>
          <w:rFonts w:ascii="Comic Sans MS" w:hAnsi="Comic Sans MS"/>
          <w:lang w:val="es-ES_tradnl"/>
        </w:rPr>
        <w:t>rivilegios, sus funcionarios, y su burocracia.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nunca tu Iglesia sea iglesia del silencio, ya que es la depositaria de tu Palabra; que pregona libremente, sin reticencias ni cobardías. Que no calle nunca, ni ante el guante blanco, ni ante las armas.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LOS QUE SUFREN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La noche es siempre más opaca para los que sufren.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Todos los hombres son hermanos nuestros, y no podemos olvidarlos tanto hasta ni siquiera padecer por ellos.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experiencia del dolor y su recuerdo dulcifica nuestra postura ante los d</w:t>
      </w:r>
      <w:r>
        <w:rPr>
          <w:rFonts w:ascii="Comic Sans MS" w:hAnsi="Comic Sans MS"/>
          <w:lang w:val="es-ES_tradnl"/>
        </w:rPr>
        <w:t>emás. Y en el mundo hay mucho dolor, aunque de ordinario sea vergonzoso, y se lo oculte...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Te pedimos, Señor, por los hombres frustrados, por los abortos de la sociedad que viven </w:t>
      </w:r>
      <w:r>
        <w:rPr>
          <w:rFonts w:ascii="Comic Sans MS" w:hAnsi="Comic Sans MS"/>
          <w:lang w:val="es-ES_tradnl"/>
        </w:rPr>
        <w:lastRenderedPageBreak/>
        <w:t>en las cárceles y asilos. Danos comprensión hacia ellos; su estado no indica</w:t>
      </w:r>
      <w:r>
        <w:rPr>
          <w:rFonts w:ascii="Comic Sans MS" w:hAnsi="Comic Sans MS"/>
          <w:lang w:val="es-ES_tradnl"/>
        </w:rPr>
        <w:t xml:space="preserve"> que sean peores que nosotros. También ellos poseen esta maravilla inaudita de ser personas y poder amar.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no sean una pasión inútil, que hallen también un puesto en la vida y en tu eternidad. Consérvales la libertad y la alegría interior, el reducto i</w:t>
      </w:r>
      <w:r>
        <w:rPr>
          <w:rFonts w:ascii="Comic Sans MS" w:hAnsi="Comic Sans MS"/>
          <w:lang w:val="es-ES_tradnl"/>
        </w:rPr>
        <w:t>nexpugnable de la persona.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También te pedimos por tus pobres, a los que Tú llamaste felices. Da la verdadera felicidad a los que, como Tú, no tienen casa, no tienen pan, han de emigrar.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Que nos repugne ser comensales satisfechos, cuando tantos no tienen </w:t>
      </w:r>
      <w:r>
        <w:rPr>
          <w:rFonts w:ascii="Comic Sans MS" w:hAnsi="Comic Sans MS"/>
          <w:lang w:val="es-ES_tradnl"/>
        </w:rPr>
        <w:t>más que migajas. Que trabajemos para cambiar este mundo injusto, que no refleja tu bondad.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por los que han equivocado el camino, y buscan la felicidad en el placer y en el absurdo; llámales con la voz del desengaño, pero líbrales de la desesper</w:t>
      </w:r>
      <w:r>
        <w:rPr>
          <w:rFonts w:ascii="Comic Sans MS" w:hAnsi="Comic Sans MS"/>
          <w:lang w:val="es-ES_tradnl"/>
        </w:rPr>
        <w:t>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También te pedimos por los náufragos de la vida. Por las muchachas que han hecho de la venta de su cuerpo una profesión. Recupera, Señor, estas tus imágenes dolientes, y redímelas con un amor verdadero.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Y a nosotros, Señor, haznos agradecidos por </w:t>
      </w:r>
      <w:r>
        <w:rPr>
          <w:rFonts w:ascii="Comic Sans MS" w:hAnsi="Comic Sans MS"/>
          <w:lang w:val="es-ES_tradnl"/>
        </w:rPr>
        <w:t>los que nos has dado de balde, para que lo convirtamos en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CUMPLEAÑOS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vida transcurre, se nos va de las manos; y nos hallamos vacíos ante Dios. Han pasado ya tantos días, tantos años, y no hemos hecho nada importante, todavía.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"haber" est</w:t>
      </w:r>
      <w:r>
        <w:rPr>
          <w:rFonts w:ascii="Comic Sans MS" w:hAnsi="Comic Sans MS"/>
          <w:lang w:val="es-ES_tradnl"/>
        </w:rPr>
        <w:t>á aún por estrenar.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Hasta hoy ¿de qué sirve nuestra vida para los demás? Pensamos sin que nada florezca a nuestros pies...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Los días pasan monótonos, como una gotera inútil...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Jesucristo, vuelve fecundo nuestro paso por la vida; no queremos ser turistas </w:t>
      </w:r>
      <w:r>
        <w:rPr>
          <w:rFonts w:ascii="Comic Sans MS" w:hAnsi="Comic Sans MS"/>
          <w:lang w:val="es-ES_tradnl"/>
        </w:rPr>
        <w:t>que se lleven de ella sólo unas fotografías...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Hemos gastado demasiada vitalidad en egoísmo: Hemos buscado el éxito, la gratitud, el placer. Hemos sometido el amor a la ley de la oferta y la demanda; lo hemos dado a quién no lo necesitaba; y en cambio, ha</w:t>
      </w:r>
      <w:r>
        <w:rPr>
          <w:rFonts w:ascii="Comic Sans MS" w:hAnsi="Comic Sans MS"/>
          <w:lang w:val="es-ES_tradnl"/>
        </w:rPr>
        <w:t>y hambrientos de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coraje para lanzarnos a la corriente de la vida, sin prudencias, sin miedo a la muerte ¡Qué importa adelantar la fecha!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por encima de nuestros planes y nuestro interés, esté la sangrienta presencia de las personas. Ning</w:t>
      </w:r>
      <w:r>
        <w:rPr>
          <w:rFonts w:ascii="Comic Sans MS" w:hAnsi="Comic Sans MS"/>
          <w:lang w:val="es-ES_tradnl"/>
        </w:rPr>
        <w:t>una urgencia nos puede cerrar a los demás...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Nos sentimos demasiado cobardes, demasiado inertes; nos da miedo alargar la mano para disipar la niebla. Pero es egoísmo esperar.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Desde hoy, crea en nosotros un espíritu nuevo, y ábrenos las manos y el corazón</w:t>
      </w:r>
      <w:r>
        <w:rPr>
          <w:rFonts w:ascii="Comic Sans MS" w:hAnsi="Comic Sans MS"/>
          <w:lang w:val="es-ES_tradnl"/>
        </w:rPr>
        <w:t>.</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CERRAZÓN ANTE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haznos más sensibles a tu llamada, más permeables a la gracia; sería terrible estar cerrados a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¿podemos permanecerte cerrados? Tú eres más íntimo que nuestra intimidad.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Toda nuestra vida está empapada de gr</w:t>
      </w:r>
      <w:r>
        <w:rPr>
          <w:rFonts w:ascii="Comic Sans MS" w:hAnsi="Comic Sans MS"/>
          <w:lang w:val="es-ES_tradnl"/>
        </w:rPr>
        <w:t>acia, en la misma medida en que está llena de mezquindad.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Sería soberbia creernos excesivamente malos, excesivamente hostiles. Toda esta constelación de cosas buenas que hay en nosotros ¿no es acaso tu presencia? No es nuestra bondad.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Somos vulgares y ra</w:t>
      </w:r>
      <w:r>
        <w:rPr>
          <w:rFonts w:ascii="Comic Sans MS" w:hAnsi="Comic Sans MS"/>
          <w:lang w:val="es-ES_tradnl"/>
        </w:rPr>
        <w:t>quíticos; esto es lo que tenemos de los hijos pródigos (Lc. 15, 11-31); pero aceptamos ser así, tan harapientos. Tu fuerza triunfará en nuestra flojera (2 Cor. 12,9).</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ahora, ábrenos al amor; nuestro amor, aunque sea manchado, es tu epifanía en nosotros.</w:t>
      </w:r>
      <w:r>
        <w:rPr>
          <w:rFonts w:ascii="Comic Sans MS" w:hAnsi="Comic Sans MS"/>
          <w:lang w:val="es-ES_tradnl"/>
        </w:rPr>
        <w:t xml:space="preserve"> Quien ama no puede estar lejos de Ti, Dios-Amor; y nosotros tenemos, al menos, deseos de amar.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sentimos cerrados ante Ti porque vivimos en fe; pero creemos que eres más potente para abrir, que nosotros para cerrar. Tú mismo nos dices que eres mayor q</w:t>
      </w:r>
      <w:r>
        <w:rPr>
          <w:rFonts w:ascii="Comic Sans MS" w:hAnsi="Comic Sans MS"/>
          <w:lang w:val="es-ES_tradnl"/>
        </w:rPr>
        <w:t>ue nuestro corazón (1 Jn. 3,20).</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Sentirnos condenados es ya una gran abertura ante Ti. Lo contrario, confiar en nuestra bondad, sería negar la Gracia y volver al fariseísmo de la Ley (Rom. 3,20).</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PAZ</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Todos hablamos de paz; pero la paz no viene. No l</w:t>
      </w:r>
      <w:r>
        <w:rPr>
          <w:rFonts w:ascii="Comic Sans MS" w:hAnsi="Comic Sans MS"/>
          <w:lang w:val="es-ES_tradnl"/>
        </w:rPr>
        <w:t>o queremos confesar, pero en lo íntimo preferimos la guerra.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El sensacionalismo de nuestros periódicos es para la guerra y la violencia. Nuestras plazas tienen monumentos a los autores de grandes matanzas.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Ya en la escuela, enseñamos a los niños a identi</w:t>
      </w:r>
      <w:r>
        <w:rPr>
          <w:rFonts w:ascii="Comic Sans MS" w:hAnsi="Comic Sans MS"/>
          <w:lang w:val="es-ES_tradnl"/>
        </w:rPr>
        <w:t>ficar la guerra y la Patria. Nuestras glorias están cargadas de sangre...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Señor de la vida, enséñanos a trabajar para la paz, y no para la discordia; la paz, por supuesto, basada en la justicia.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Y no se nos llega a ocurrir ofrecerte nuestras armas; como </w:t>
      </w:r>
      <w:r>
        <w:rPr>
          <w:rFonts w:ascii="Comic Sans MS" w:hAnsi="Comic Sans MS"/>
          <w:lang w:val="es-ES_tradnl"/>
        </w:rPr>
        <w:t>si Tú tuvieses también bendición para la guerra. Tú tan sólo nos hablas de paz y de amar a nuestros enemigos.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hay nada que justifique la guerra. Se han acabado ya las guerras santas y las cruzadas; fueron solamente un fraude.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Ningún ideal puede exigir</w:t>
      </w:r>
      <w:r>
        <w:rPr>
          <w:rFonts w:ascii="Comic Sans MS" w:hAnsi="Comic Sans MS"/>
          <w:lang w:val="es-ES_tradnl"/>
        </w:rPr>
        <w:t xml:space="preserve"> centenares de cadáveres. El espíritu no tiene nada que ver con las balas.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haznos aborrecer la retórica del armamentismo y de los desfiles, así como evitamos la propaganda a favor de la criminalidad!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Que prefiramos el diálogo humano, a las amenaz</w:t>
      </w:r>
      <w:r>
        <w:rPr>
          <w:rFonts w:ascii="Comic Sans MS" w:hAnsi="Comic Sans MS"/>
          <w:lang w:val="es-ES_tradnl"/>
        </w:rPr>
        <w:t>as, a la represión y a las matanzas.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 Señor, que caigamos en la cuenta de que la violencia es demasiado trágica para utilizarla alegremente, como por juego.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a los profesionales de las armas y de la guerra hazles hallar un oficio mejor; porque Tú, P</w:t>
      </w:r>
      <w:r>
        <w:rPr>
          <w:rFonts w:ascii="Comic Sans MS" w:hAnsi="Comic Sans MS"/>
          <w:lang w:val="es-ES_tradnl"/>
        </w:rPr>
        <w:t>ríncipe de la Paz, odias la muerte.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CRISIS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vida es una serie de crisis: de crecimiento, de acomodación y de ruptura.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 esto nos agobia, a veces, la angustia ante el dolor, la muerte y la soledad.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Sufrimos la injusticia, y nuestros buenos deseo</w:t>
      </w:r>
      <w:r>
        <w:rPr>
          <w:rFonts w:ascii="Comic Sans MS" w:hAnsi="Comic Sans MS"/>
          <w:lang w:val="es-ES_tradnl"/>
        </w:rPr>
        <w:t>s son estériles como el riachuelo tragado por el desierto.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entonces, aun el cielo parece de plomo, donde rebota nuestra oración...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de la noche y el vacío, quisiéramos saber mullirnos en tu regazo impalpable, confiadamente, con seguridad de niños.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angustia nos persigue como un rumor sordo, como el pulso de la propia existencia. Esforzándonos mucho, llegamos a disimular y sonreír. Pero la vida se ha hecho insoportable.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 qué te alejas, Señor, y nos abandonas en las horas de angustia? ¿Por qu</w:t>
      </w:r>
      <w:r>
        <w:rPr>
          <w:rFonts w:ascii="Comic Sans MS" w:hAnsi="Comic Sans MS"/>
          <w:lang w:val="es-ES_tradnl"/>
        </w:rPr>
        <w:t xml:space="preserve">é nos cargas la mano? ¿Quieres doblegarnos ante Ti?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Aquí nos tienes, con el alma cansada, tendida la mano como mendigos.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dónde nos llevas por estos caminos de absurdo? Movemos los pies sobre un desierto sin horizonte.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Vivifica la palabra que nos has</w:t>
      </w:r>
      <w:r>
        <w:rPr>
          <w:rFonts w:ascii="Comic Sans MS" w:hAnsi="Comic Sans MS"/>
          <w:lang w:val="es-ES_tradnl"/>
        </w:rPr>
        <w:t xml:space="preserve"> enseñado: "Aunque camine por un valle tenebroso no temeré, porque Tú estás conmigo". Robustece nuestra fe, aunque siga siendo oscura.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Sabemos que trabajas sobre nuestro ser, aunque dejes huérfana la sensibilidad. Sabemos que jamás nos tientas por encima </w:t>
      </w:r>
      <w:r>
        <w:rPr>
          <w:rFonts w:ascii="Comic Sans MS" w:hAnsi="Comic Sans MS"/>
          <w:lang w:val="es-ES_tradnl"/>
        </w:rPr>
        <w:t>de nuestras fuerzas, ya que nos amas; pero tu amor nos parece incomprensiblemente enjuto.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 pesar de todo, aunque nos mates, no queremos dejar de confiar en Ti.</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IMPOTENCIA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¡Qué impotente es nuestro amor, aunque sea lo más fuerte que poseemos!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va</w:t>
      </w:r>
      <w:r>
        <w:rPr>
          <w:rFonts w:ascii="Comic Sans MS" w:hAnsi="Comic Sans MS"/>
          <w:lang w:val="es-ES_tradnl"/>
        </w:rPr>
        <w:t>no nos esforzamos por salvar la vida de una persona querida; inútilmente intentamos comprender una intimidad; daríamos nuestra vida por suprimir la injusticia que impera en el mundo. Pero no podemos.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 desesperante tener sólo palabras para el dolor de lo</w:t>
      </w:r>
      <w:r>
        <w:rPr>
          <w:rFonts w:ascii="Comic Sans MS" w:hAnsi="Comic Sans MS"/>
          <w:lang w:val="es-ES_tradnl"/>
        </w:rPr>
        <w:t>s demás; preferimos el silencio; y el silencio es todo lo que tenemos ante una persona que se juega la vida.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Tenemos que dejar a las personas que sufran solas; hay que quedarse fuera; porque no podemos arrancarles un jirón de dolor, y soportarlo por ellos</w:t>
      </w:r>
      <w:r>
        <w:rPr>
          <w:rFonts w:ascii="Comic Sans MS" w:hAnsi="Comic Sans MS"/>
          <w:lang w:val="es-ES_tradnl"/>
        </w:rPr>
        <w:t>.</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nos da asco nuestro amor. Parece sólo un sentimiento inútil, la resonancia de nuestro egoísmo.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Haz algo, Señor, sólo tu Amor es omnipotencia. Injerta tu energía en nuestro amor; y transforma en creación nuestra impotente sensibilidad.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au</w:t>
      </w:r>
      <w:r>
        <w:rPr>
          <w:rFonts w:ascii="Comic Sans MS" w:hAnsi="Comic Sans MS"/>
          <w:lang w:val="es-ES_tradnl"/>
        </w:rPr>
        <w:t>nque pudiéramos, aunque tuviésemos un amor de acero, ¿cómo lo aplicaríamos?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Cuántas veces nuestro amor ha devastado a las personas que queríamos. Hemos mimado a un hijo, y hemos hecho de él un parásito social.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Estamos en la noche, y nuestro amor impotent</w:t>
      </w:r>
      <w:r>
        <w:rPr>
          <w:rFonts w:ascii="Comic Sans MS" w:hAnsi="Comic Sans MS"/>
          <w:lang w:val="es-ES_tradnl"/>
        </w:rPr>
        <w:t>e es peligroso. Nos da miedo este amor que arranca los ojos, cuando sólo quería besar.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da clarividencia a nuestro amor. Nosotros amamos a ciegas, y muchas veces quebramos a los seres que queremos.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Da fuerza a nuestro amor, para que no se quede en </w:t>
      </w:r>
      <w:r>
        <w:rPr>
          <w:rFonts w:ascii="Comic Sans MS" w:hAnsi="Comic Sans MS"/>
          <w:lang w:val="es-ES_tradnl"/>
        </w:rPr>
        <w:t>placer y sentimiento, sino que sea tan fuerte que pueda levantar los montes.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lastRenderedPageBreak/>
        <w:t>NIÑOS ABANDONADOS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Ahora, nos acordamos de los niños destrozados, víctimas inocentes del pecado de los mayores.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Ante todo, están los niños escamoteados a la vida, asesinados</w:t>
      </w:r>
      <w:r>
        <w:rPr>
          <w:rFonts w:ascii="Comic Sans MS" w:hAnsi="Comic Sans MS"/>
          <w:lang w:val="es-ES_tradnl"/>
        </w:rPr>
        <w:t xml:space="preserve"> prematuramente, por ser testigos inoportunos de unos amores que no fueron amor.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Pensamos en la noche de los niños sin hogar, lanzados a un mundo hostil e inmisericorde.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Los niños que buscan en los basurales; los que no tienen escuela; los que no han con</w:t>
      </w:r>
      <w:r>
        <w:rPr>
          <w:rFonts w:ascii="Comic Sans MS" w:hAnsi="Comic Sans MS"/>
          <w:lang w:val="es-ES_tradnl"/>
        </w:rPr>
        <w:t>ocido la sonrisa de una madre...</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que has querido hacerte niño e hijo de los hombres, te pedimos por los niños destrozados; los hijos de hogares anormales; los hijos del hambre y de la guerra.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Acuérdate de los huérfanos, anémicos de cariño, aun más </w:t>
      </w:r>
      <w:r>
        <w:rPr>
          <w:rFonts w:ascii="Comic Sans MS" w:hAnsi="Comic Sans MS"/>
          <w:lang w:val="es-ES_tradnl"/>
        </w:rPr>
        <w:t>que por falta de pan. Bendice a los pequeños tolerados, aquellos que no han sido esperados con ilusión.</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te pedimos por los niños sin infancia, criados en la tristeza y en la sordidez.</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Nos horroriza el recuerdo de estos niños famélicos, de vientre </w:t>
      </w:r>
      <w:r>
        <w:rPr>
          <w:rFonts w:ascii="Comic Sans MS" w:hAnsi="Comic Sans MS"/>
          <w:lang w:val="es-ES_tradnl"/>
        </w:rPr>
        <w:t>abultado y miembros como cañas. A ellos les falta un alimento y un cariño que les sobra a tantos perros en hogares que se creen cristianos.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por los niños de los orfanatos, preventorios y asilos; por todos los que viven en estas granjas de niños</w:t>
      </w:r>
      <w:r>
        <w:rPr>
          <w:rFonts w:ascii="Comic Sans MS" w:hAnsi="Comic Sans MS"/>
          <w:lang w:val="es-ES_tradnl"/>
        </w:rPr>
        <w:t>.</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 permitas, Señor, que aumente el número de niños partidos por el divorcio de sus padres, y los nacidos en un hogar anormal.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Acuérdate de estos niños de las zonas campesinas que mueren por falta de asistencia médica; danos la inquietud de construir pa</w:t>
      </w:r>
      <w:r>
        <w:rPr>
          <w:rFonts w:ascii="Comic Sans MS" w:hAnsi="Comic Sans MS"/>
          <w:lang w:val="es-ES_tradnl"/>
        </w:rPr>
        <w:t>ra ellos una sociedad más justa, un mundo en el que sobrevivir no sea sólo un azar.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SINCERIDAD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Somos insinceros. Por miedo a la verdad, controlamos los medios de información; procuramos desconocer la miseria; gritamos ante quienes no piensan como nos</w:t>
      </w:r>
      <w:r>
        <w:rPr>
          <w:rFonts w:ascii="Comic Sans MS" w:hAnsi="Comic Sans MS"/>
          <w:lang w:val="es-ES_tradnl"/>
        </w:rPr>
        <w:t>otros, para no escucharles.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Nos asfixia la insinceridad. La de la hipocresía; la de la adulación; la de la apologética; y la de la demagogia.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¿Qué sentido tiene este miedo de los "buenos" ante la verdad?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 el fondo, no creemos que la verdad nos hará li</w:t>
      </w:r>
      <w:r>
        <w:rPr>
          <w:rFonts w:ascii="Comic Sans MS" w:hAnsi="Comic Sans MS"/>
          <w:lang w:val="es-ES_tradnl"/>
        </w:rPr>
        <w:t>bres.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lastRenderedPageBreak/>
        <w:t>Jesucristo, nos da miedo la verdad, para serte sinceros. La verdad nos pone en carne viva; delata nuestra cobardía; descubre nuestras tergiversaciones; y nos obliga a actuar.</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fuerza para aceptar la verdad, la que vuelve a sus justas proporcio</w:t>
      </w:r>
      <w:r>
        <w:rPr>
          <w:rFonts w:ascii="Comic Sans MS" w:hAnsi="Comic Sans MS"/>
          <w:lang w:val="es-ES_tradnl"/>
        </w:rPr>
        <w:t>nes nuestras hinchadas apariencias.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Danos el coraje de aceptar la verdad, aunque la diga un enemigo, aunque la diga un subordinado.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Enséñanos, Señor, a creer en la fuerza de la verdad, para que no la tengamos que proteger con nuestras reticencias, y nues</w:t>
      </w:r>
      <w:r>
        <w:rPr>
          <w:rFonts w:ascii="Comic Sans MS" w:hAnsi="Comic Sans MS"/>
          <w:lang w:val="es-ES_tradnl"/>
        </w:rPr>
        <w:t>tras mentiritas.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Quisiéramos tener la sinceridad de la sencillez; de no aparentar lo que no somos. De seguir profesando lo que pensamos, aunque llegue la noche, y aunque cambie el gobierno.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La sinceridad es diálogo; la sinceridad tolera también la sincer</w:t>
      </w:r>
      <w:r>
        <w:rPr>
          <w:rFonts w:ascii="Comic Sans MS" w:hAnsi="Comic Sans MS"/>
          <w:lang w:val="es-ES_tradnl"/>
        </w:rPr>
        <w:t>idad ajena. Concédenos la sinceridad de admitir que nos podamos equivocar, y de que a veces nos equivocamos.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Si tenemos la verdad, no podemos camuflarla, no podemos ocultarla por miedo a la contradicción. Sabemos que la verdad triunfará.</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Te pedimos, Seño</w:t>
      </w:r>
      <w:r>
        <w:rPr>
          <w:rFonts w:ascii="Comic Sans MS" w:hAnsi="Comic Sans MS"/>
          <w:lang w:val="es-ES_tradnl"/>
        </w:rPr>
        <w:t>r, que cada día aumente nuestra verdad, escuchando todas las pequeñas verdades de los "otros".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 xml:space="preserve"> </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p>
    <w:p w:rsidR="00000000" w:rsidRDefault="00CD48E3">
      <w:pPr>
        <w:pStyle w:val="Ttulo3"/>
        <w:widowControl w:val="0"/>
        <w:rPr>
          <w:rFonts w:ascii="Comic Sans MS" w:hAnsi="Comic Sans MS"/>
          <w:lang w:val="es-ES_tradnl"/>
        </w:rPr>
      </w:pPr>
      <w:r>
        <w:rPr>
          <w:rFonts w:ascii="Comic Sans MS" w:hAnsi="Comic Sans MS"/>
          <w:lang w:val="es-ES_tradnl"/>
        </w:rPr>
        <w:t>CRISTO GLORIOSO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Hay cristianos que toman reacciones histéricas, como si el mundo hubiese escapado de las manos de Dios.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Por esto actúan violentamente, com</w:t>
      </w:r>
      <w:r>
        <w:rPr>
          <w:rFonts w:ascii="Comic Sans MS" w:hAnsi="Comic Sans MS"/>
          <w:lang w:val="es-ES_tradnl"/>
        </w:rPr>
        <w:t>o si lo arriesgasen todo.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Pero creemos en la historia; el mundo no es un azar que va hacia el caos. No tenemos nada nuevo, porque todo lo nuevo ha empezado ya a suceder cuando Cristo ha resucitado...</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Jesucristo, nos alegramos de tu triunfo definitivo; de</w:t>
      </w:r>
      <w:r>
        <w:rPr>
          <w:rFonts w:ascii="Comic Sans MS" w:hAnsi="Comic Sans MS"/>
          <w:lang w:val="es-ES_tradnl"/>
        </w:rPr>
        <w:t xml:space="preserve"> que la historia no sea más que un devenir hacia tu triunfo fatal.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Con nuestros cuerpos aún en la brecha, y con el alma rota, te gritamos un primer "hurra", hasta que se desencadene la eternidad.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Tu dolor ya pasó; tus enemigos han fracasado antes de nace</w:t>
      </w:r>
      <w:r>
        <w:rPr>
          <w:rFonts w:ascii="Comic Sans MS" w:hAnsi="Comic Sans MS"/>
          <w:lang w:val="es-ES_tradnl"/>
        </w:rPr>
        <w:t>r. Tú eres el Rey de la sonrisa definitiva.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¡Qué nos importa la espera! Aceptamos con ilusión la lucha y la muerte; porque Tú, nuestro Amor, no mueres.</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Marchamos detrás de Ti, por una calzada de eternidad. Tú estás con nosotros y eres nuestra inmortalida</w:t>
      </w:r>
      <w:r>
        <w:rPr>
          <w:rFonts w:ascii="Comic Sans MS" w:hAnsi="Comic Sans MS"/>
          <w:lang w:val="es-ES_tradnl"/>
        </w:rPr>
        <w:t>d.</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Señor triunfador de los siglos, quita todo rictus de tristeza de nuestros rostros. No estamos embarcados en un azar; la</w:t>
      </w:r>
    </w:p>
    <w:p w:rsidR="00000000" w:rsidRDefault="00CD48E3">
      <w:pPr>
        <w:widowControl w:val="0"/>
        <w:rPr>
          <w:rFonts w:ascii="Comic Sans MS" w:hAnsi="Comic Sans MS"/>
          <w:lang w:val="es-ES_tradnl"/>
        </w:rPr>
      </w:pPr>
      <w:r>
        <w:rPr>
          <w:rFonts w:ascii="Comic Sans MS" w:hAnsi="Comic Sans MS"/>
          <w:lang w:val="es-ES_tradnl"/>
        </w:rPr>
        <w:t>última palabra ya es tuya.</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Más allá del crujir de nuestros huesos, ya ha empezado el "Aleluya" eterno. Que las mil gargantas de nue</w:t>
      </w:r>
      <w:r>
        <w:rPr>
          <w:rFonts w:ascii="Comic Sans MS" w:hAnsi="Comic Sans MS"/>
          <w:lang w:val="es-ES_tradnl"/>
        </w:rPr>
        <w:t>stras heridas se sumen ya a tu salmodia triunfal.</w:t>
      </w:r>
    </w:p>
    <w:p w:rsidR="00000000" w:rsidRDefault="00CD48E3">
      <w:pPr>
        <w:widowControl w:val="0"/>
        <w:rPr>
          <w:rFonts w:ascii="Comic Sans MS" w:hAnsi="Comic Sans MS"/>
          <w:lang w:val="es-ES_tradnl"/>
        </w:rPr>
      </w:pPr>
    </w:p>
    <w:p w:rsidR="00000000" w:rsidRDefault="00CD48E3">
      <w:pPr>
        <w:widowControl w:val="0"/>
        <w:rPr>
          <w:rFonts w:ascii="Comic Sans MS" w:hAnsi="Comic Sans MS"/>
          <w:lang w:val="es-ES_tradnl"/>
        </w:rPr>
      </w:pPr>
      <w:r>
        <w:rPr>
          <w:rFonts w:ascii="Comic Sans MS" w:hAnsi="Comic Sans MS"/>
          <w:lang w:val="es-ES_tradnl"/>
        </w:rPr>
        <w:t>Y enséñanos a vocear tu optimismo por todo el mundo. Porque Tú enjugarás las lágrimas de los ojos de todos, y para siempre, y la muerte desaparecerá...</w:t>
      </w:r>
    </w:p>
    <w:p w:rsidR="00CD48E3" w:rsidRDefault="00CD48E3">
      <w:pPr>
        <w:widowControl w:val="0"/>
        <w:rPr>
          <w:rFonts w:ascii="Comic Sans MS" w:hAnsi="Comic Sans MS"/>
          <w:lang w:val="es-ES_tradnl"/>
        </w:rPr>
      </w:pPr>
    </w:p>
    <w:sectPr w:rsidR="00CD48E3">
      <w:pgSz w:w="11907" w:h="16840" w:code="9"/>
      <w:pgMar w:top="1616" w:right="1797" w:bottom="902"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B70"/>
    <w:rsid w:val="00342B70"/>
    <w:rsid w:val="00CD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3C4A7-B175-4378-B9A5-0A605233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color w:val="FF6600"/>
      <w:sz w:val="40"/>
    </w:rPr>
  </w:style>
  <w:style w:type="paragraph" w:styleId="Ttulo2">
    <w:name w:val="heading 2"/>
    <w:basedOn w:val="Normal"/>
    <w:next w:val="Normal"/>
    <w:qFormat/>
    <w:pPr>
      <w:keepNext/>
      <w:outlineLvl w:val="1"/>
    </w:pPr>
    <w:rPr>
      <w:b/>
      <w:bCs/>
      <w:sz w:val="24"/>
    </w:rPr>
  </w:style>
  <w:style w:type="paragraph" w:styleId="Ttulo3">
    <w:name w:val="heading 3"/>
    <w:basedOn w:val="Normal"/>
    <w:next w:val="Normal"/>
    <w:qFormat/>
    <w:pPr>
      <w:keepNext/>
      <w:outlineLvl w:val="2"/>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9315</Words>
  <Characters>53097</Characters>
  <Application>Microsoft Office Word</Application>
  <DocSecurity>0</DocSecurity>
  <Lines>442</Lines>
  <Paragraphs>124</Paragraphs>
  <ScaleCrop>false</ScaleCrop>
  <HeadingPairs>
    <vt:vector size="2" baseType="variant">
      <vt:variant>
        <vt:lpstr>Título</vt:lpstr>
      </vt:variant>
      <vt:variant>
        <vt:i4>1</vt:i4>
      </vt:variant>
    </vt:vector>
  </HeadingPairs>
  <TitlesOfParts>
    <vt:vector size="1" baseType="lpstr">
      <vt:lpstr>ORACIONES </vt:lpstr>
    </vt:vector>
  </TitlesOfParts>
  <Company> </Company>
  <LinksUpToDate>false</LinksUpToDate>
  <CharactersWithSpaces>62288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ORACIONES</dc:title>
  <dc:subject/>
  <dc:creator>José Luis Caravias</dc:creator>
  <cp:keywords/>
  <cp:lastModifiedBy>Gerardo Müller Wagner</cp:lastModifiedBy>
  <cp:revision>2</cp:revision>
  <dcterms:created xsi:type="dcterms:W3CDTF">2017-09-21T16:44:00Z</dcterms:created>
  <dcterms:modified xsi:type="dcterms:W3CDTF">2017-09-21T16:44:00Z</dcterms:modified>
</cp:coreProperties>
</file>